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4C548BDA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073CAC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2FAA78B6" w:rsidR="00272244" w:rsidRPr="00BF79A2" w:rsidRDefault="0007495F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95F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073CAC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3CAC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4DA878A9" w:rsidR="00537988" w:rsidRPr="009664F9" w:rsidRDefault="00073CAC" w:rsidP="00083D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1134"/>
        <w:gridCol w:w="1134"/>
        <w:gridCol w:w="850"/>
        <w:gridCol w:w="567"/>
        <w:gridCol w:w="426"/>
        <w:gridCol w:w="567"/>
        <w:gridCol w:w="567"/>
        <w:gridCol w:w="567"/>
        <w:gridCol w:w="567"/>
        <w:gridCol w:w="567"/>
        <w:gridCol w:w="1417"/>
        <w:gridCol w:w="992"/>
        <w:gridCol w:w="2415"/>
      </w:tblGrid>
      <w:tr w:rsidR="000E6B28" w:rsidRPr="00FA011D" w14:paraId="003AFEF1" w14:textId="00D2A775" w:rsidTr="005C5746">
        <w:trPr>
          <w:trHeight w:val="354"/>
        </w:trPr>
        <w:tc>
          <w:tcPr>
            <w:tcW w:w="4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261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602E8D0E" w14:textId="22EEA216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4F72CEE" w14:textId="618FC01E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415" w:type="dxa"/>
            <w:vMerge w:val="restart"/>
            <w:shd w:val="clear" w:color="auto" w:fill="FFFFFF"/>
          </w:tcPr>
          <w:p w14:paraId="2C6EDA6E" w14:textId="46093FB6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C5746" w:rsidRPr="00FA011D" w14:paraId="51E777B7" w14:textId="33BE8285" w:rsidTr="005C5746">
        <w:tc>
          <w:tcPr>
            <w:tcW w:w="4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2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shd w:val="clear" w:color="auto" w:fill="FFFFFF"/>
          </w:tcPr>
          <w:p w14:paraId="3FBF5749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6144DAE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shd w:val="clear" w:color="auto" w:fill="FFFFFF"/>
          </w:tcPr>
          <w:p w14:paraId="2EA1F9C4" w14:textId="09838865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746" w:rsidRPr="00FA011D" w14:paraId="41745974" w14:textId="16F798B1" w:rsidTr="005C5746"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FFFFFF"/>
          </w:tcPr>
          <w:p w14:paraId="31516D34" w14:textId="42025115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14:paraId="01A3BB02" w14:textId="6DED61D3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5" w:type="dxa"/>
            <w:shd w:val="clear" w:color="auto" w:fill="FFFFFF"/>
          </w:tcPr>
          <w:p w14:paraId="33A97287" w14:textId="08CC929F" w:rsidR="000E6B28" w:rsidRPr="00FA011D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C5746" w:rsidRPr="00FA011D" w14:paraId="621CB5C2" w14:textId="77777777" w:rsidTr="0000087B">
        <w:trPr>
          <w:trHeight w:val="440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57548FC7" w14:textId="3319D74A" w:rsidR="005C5746" w:rsidRPr="00FA011D" w:rsidRDefault="005C5746" w:rsidP="005C5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5C5746" w:rsidRPr="00FA011D" w14:paraId="2FAB0654" w14:textId="75600E83" w:rsidTr="005C5746">
        <w:trPr>
          <w:trHeight w:val="440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73A7E9C" w:rsidR="00CC6EF6" w:rsidRPr="00FA011D" w:rsidRDefault="00CC6EF6" w:rsidP="008414FE">
            <w:pPr>
              <w:ind w:left="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количество реализованных проектов победителей </w:t>
            </w:r>
            <w:r w:rsidRPr="00FA011D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FA011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26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4EA27321" w14:textId="254CAC21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E278F92" w14:textId="73A97CA3" w:rsidR="00CC6EF6" w:rsidRPr="00FA011D" w:rsidRDefault="00CC6EF6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15" w:type="dxa"/>
            <w:vMerge w:val="restart"/>
            <w:shd w:val="clear" w:color="auto" w:fill="FFFFFF"/>
          </w:tcPr>
          <w:p w14:paraId="4AEB2E0F" w14:textId="32435077" w:rsidR="00CC6EF6" w:rsidRPr="00FA011D" w:rsidRDefault="00CC6EF6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CC6EF6" w:rsidRPr="00FA011D" w:rsidRDefault="00CC6EF6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 (ежегодно);</w:t>
            </w:r>
          </w:p>
          <w:p w14:paraId="0119ACDB" w14:textId="73E7E779" w:rsidR="00CC6EF6" w:rsidRPr="00FA011D" w:rsidRDefault="00CC6EF6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  <w:tr w:rsidR="005C5746" w:rsidRPr="00FA011D" w14:paraId="202E4FED" w14:textId="77777777" w:rsidTr="005C5746">
        <w:trPr>
          <w:trHeight w:val="440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</w:tcPr>
          <w:p w14:paraId="42661300" w14:textId="5086ED96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3" w:type="dxa"/>
            <w:shd w:val="clear" w:color="auto" w:fill="FFFFFF"/>
            <w:tcMar>
              <w:top w:w="57" w:type="dxa"/>
              <w:bottom w:w="57" w:type="dxa"/>
            </w:tcMar>
          </w:tcPr>
          <w:p w14:paraId="60F3C3E9" w14:textId="62033FAB" w:rsidR="00CC6EF6" w:rsidRPr="00FA011D" w:rsidRDefault="00CC6EF6" w:rsidP="008414FE">
            <w:pPr>
              <w:ind w:left="93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реализованных проектов победителей </w:t>
            </w:r>
            <w:r w:rsidRPr="00FA011D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FA011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02AFA47B" w14:textId="07E25CEF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2745A634" w14:textId="1213F88C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3605D01E" w14:textId="4BC9856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80DD45C" w14:textId="3D8B597D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26" w:type="dxa"/>
            <w:shd w:val="clear" w:color="auto" w:fill="FFFFFF"/>
            <w:tcMar>
              <w:top w:w="57" w:type="dxa"/>
              <w:bottom w:w="57" w:type="dxa"/>
            </w:tcMar>
          </w:tcPr>
          <w:p w14:paraId="65988F82" w14:textId="31AE75FD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28C65002" w14:textId="0CF12FD9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AF83823" w14:textId="1BC54F82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F8E87A1" w14:textId="7B87E020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9F6216E" w14:textId="26AE2AC8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26D28D8" w14:textId="02ABF794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17" w:type="dxa"/>
            <w:vMerge/>
            <w:shd w:val="clear" w:color="auto" w:fill="FFFFFF"/>
          </w:tcPr>
          <w:p w14:paraId="00C49C92" w14:textId="7777777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1B74610" w14:textId="7777777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shd w:val="clear" w:color="auto" w:fill="FFFFFF"/>
          </w:tcPr>
          <w:p w14:paraId="3F07900E" w14:textId="77777777" w:rsidR="00CC6EF6" w:rsidRPr="00FA011D" w:rsidRDefault="00CC6EF6" w:rsidP="00CC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746" w:rsidRPr="00FA011D" w14:paraId="769E096C" w14:textId="77777777" w:rsidTr="005C5746">
        <w:trPr>
          <w:trHeight w:val="440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</w:tcPr>
          <w:p w14:paraId="144B9464" w14:textId="2970145A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93" w:type="dxa"/>
            <w:shd w:val="clear" w:color="auto" w:fill="FFFFFF"/>
            <w:tcMar>
              <w:top w:w="57" w:type="dxa"/>
              <w:bottom w:w="57" w:type="dxa"/>
            </w:tcMar>
          </w:tcPr>
          <w:p w14:paraId="3288700F" w14:textId="2DBDC230" w:rsidR="00CC6EF6" w:rsidRPr="00FA011D" w:rsidRDefault="00CC6EF6" w:rsidP="008414FE">
            <w:pPr>
              <w:ind w:left="93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благоустроенных общественных территорий</w:t>
            </w:r>
            <w:proofErr w:type="gramStart"/>
            <w:r w:rsidRPr="00FA011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 (</w:t>
            </w:r>
            <w:proofErr w:type="gramEnd"/>
            <w:r w:rsidRPr="00FA011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 нарастающим итогов с 2025 г.)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373FBDFA" w14:textId="2734735E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2367E116" w14:textId="223A9C7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6332C47C" w14:textId="21BEFD70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2DA8AB6E" w14:textId="42904D8D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26" w:type="dxa"/>
            <w:shd w:val="clear" w:color="auto" w:fill="FFFFFF"/>
            <w:tcMar>
              <w:top w:w="57" w:type="dxa"/>
              <w:bottom w:w="57" w:type="dxa"/>
            </w:tcMar>
          </w:tcPr>
          <w:p w14:paraId="3AC56165" w14:textId="34FBE8E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1362FA4" w14:textId="3F22A5C2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6CE7926" w14:textId="2F3DD40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A0A8716" w14:textId="71FBCE22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0ED407F" w14:textId="641FD40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8CFF205" w14:textId="4A9C22F1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1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417" w:type="dxa"/>
            <w:vMerge/>
            <w:shd w:val="clear" w:color="auto" w:fill="FFFFFF"/>
          </w:tcPr>
          <w:p w14:paraId="5C849842" w14:textId="7777777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65D21249" w14:textId="77777777" w:rsidR="00CC6EF6" w:rsidRPr="00FA011D" w:rsidRDefault="00CC6EF6" w:rsidP="00CC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shd w:val="clear" w:color="auto" w:fill="FFFFFF"/>
          </w:tcPr>
          <w:p w14:paraId="47147374" w14:textId="77777777" w:rsidR="00CC6EF6" w:rsidRPr="00FA011D" w:rsidRDefault="00CC6EF6" w:rsidP="00CC6E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67EB596" w14:textId="77777777" w:rsidR="005C5746" w:rsidRDefault="00732989" w:rsidP="00866F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3667C85F" w:rsidR="0013117B" w:rsidRDefault="00FA011D" w:rsidP="00866F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011D">
        <w:rPr>
          <w:rFonts w:ascii="Times New Roman" w:hAnsi="Times New Roman" w:cs="Times New Roman"/>
          <w:b/>
          <w:bCs/>
          <w:sz w:val="28"/>
          <w:szCs w:val="28"/>
        </w:rPr>
        <w:t>2.2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66F9E" w:rsidRPr="002C2F3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Прокси-показатели проекта в 2026 году не предусмотрены</w:t>
      </w:r>
    </w:p>
    <w:p w14:paraId="2C325DBA" w14:textId="3A48A091" w:rsidR="005C5746" w:rsidRDefault="005C574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FA011D">
        <w:trPr>
          <w:trHeight w:hRule="exact" w:val="55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387DB5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FA011D">
        <w:trPr>
          <w:trHeight w:hRule="exact" w:val="1701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1A1830C4" w:rsidR="004E5A5E" w:rsidRPr="00AB2107" w:rsidRDefault="007C56F3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</w:t>
            </w:r>
            <w:r w:rsidR="00B963E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AB210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AB210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19F942AB" w14:textId="63D94272" w:rsidR="00DB3A12" w:rsidRPr="000E6B28" w:rsidRDefault="00FA011D" w:rsidP="00DB3A1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r w:rsidR="00DB3A12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План достижения показателей проекта в </w:t>
      </w:r>
      <w:r w:rsidR="00DB3A12">
        <w:rPr>
          <w:rFonts w:ascii="Times New Roman" w:hAnsi="Times New Roman" w:cs="Times New Roman"/>
          <w:b/>
          <w:bCs/>
          <w:sz w:val="28"/>
          <w:szCs w:val="28"/>
        </w:rPr>
        <w:t>2026</w:t>
      </w:r>
      <w:r w:rsidR="00DB3A12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="00DB3A12"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78ADAF2" w14:textId="14FE39CD" w:rsidR="00DB3A12" w:rsidRPr="00073CAC" w:rsidRDefault="00DB3A12" w:rsidP="00073CAC">
      <w:pPr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DB3A12" w:rsidRPr="00387DB5" w14:paraId="336A03E3" w14:textId="77777777" w:rsidTr="00FB001F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38569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1D380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BC4D9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0C0B692A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E29CE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C268A7D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BE8A0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82ED9" w14:textId="173C8E4E" w:rsidR="00DB3A12" w:rsidRPr="00387DB5" w:rsidRDefault="00DB3A12" w:rsidP="00DB3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B3A12" w:rsidRPr="00387DB5" w14:paraId="5832D98F" w14:textId="77777777" w:rsidTr="00FB001F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523F921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0191C69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E63D58A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03F078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CDD46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18A50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40EA1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22228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5597C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6B4C0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10743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06332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A1E14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09F7D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3370E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3FA36" w14:textId="77777777" w:rsidR="00DB3A12" w:rsidRPr="00387DB5" w:rsidRDefault="00DB3A12" w:rsidP="00FB0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A12" w:rsidRPr="00387DB5" w14:paraId="406C6A7C" w14:textId="77777777" w:rsidTr="00FA011D">
        <w:trPr>
          <w:trHeight w:hRule="exact" w:val="47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12B07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B3A12" w:rsidRPr="00387DB5" w14:paraId="7255B6EA" w14:textId="77777777" w:rsidTr="00FA011D">
        <w:trPr>
          <w:trHeight w:hRule="exact" w:val="171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DE0B4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22212" w14:textId="77777777" w:rsidR="00DB3A12" w:rsidRPr="00AB2107" w:rsidRDefault="00DB3A12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благоустроенны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территорий   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1EDB9" w14:textId="77777777" w:rsidR="00DB3A12" w:rsidRPr="00AB2107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99C3D" w14:textId="77777777" w:rsidR="00DB3A12" w:rsidRPr="00AB2107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B9552" w14:textId="77777777" w:rsidR="00DB3A12" w:rsidRPr="00AB2107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C375D" w14:textId="77777777" w:rsidR="00DB3A12" w:rsidRPr="00AB2107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4DD0D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A115B7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AC6B9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69EB9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3C7D2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58800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F3CA1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5DFC5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63A64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B0683" w14:textId="77777777" w:rsidR="00DB3A12" w:rsidRPr="00387DB5" w:rsidRDefault="00DB3A12" w:rsidP="00FB0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5D571B5A" w14:textId="3A10D05A" w:rsidR="00FA011D" w:rsidRDefault="00FA011D" w:rsidP="00DB3A12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3215F0BA" w14:textId="77777777" w:rsidR="00FA011D" w:rsidRDefault="00FA01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5819F765" w14:textId="5CD7123E" w:rsidR="0008470F" w:rsidRPr="000E6B28" w:rsidRDefault="00732989" w:rsidP="00DB3A1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1596473B" w14:textId="77777777" w:rsidR="0008470F" w:rsidRDefault="0008470F"/>
    <w:tbl>
      <w:tblPr>
        <w:tblStyle w:val="afc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53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65"/>
        <w:gridCol w:w="1401"/>
        <w:gridCol w:w="1672"/>
      </w:tblGrid>
      <w:tr w:rsidR="00AB7B14" w14:paraId="2F789E23" w14:textId="13E425A3" w:rsidTr="00FA011D">
        <w:tc>
          <w:tcPr>
            <w:tcW w:w="425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83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672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FA011D">
        <w:trPr>
          <w:trHeight w:val="285"/>
        </w:trPr>
        <w:tc>
          <w:tcPr>
            <w:tcW w:w="425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FA011D">
        <w:trPr>
          <w:trHeight w:val="593"/>
        </w:trPr>
        <w:tc>
          <w:tcPr>
            <w:tcW w:w="14991" w:type="dxa"/>
            <w:gridSpan w:val="14"/>
          </w:tcPr>
          <w:p w14:paraId="4DAA31A9" w14:textId="7B8FA7B2" w:rsidR="00AB7B14" w:rsidRPr="00AB210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FA011D">
        <w:tc>
          <w:tcPr>
            <w:tcW w:w="425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14:paraId="4DD3D47D" w14:textId="139738F8" w:rsidR="00AB7B14" w:rsidRDefault="00227C44" w:rsidP="00FA0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190E2F21" w:rsidR="00AB7B14" w:rsidRDefault="00185988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5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72" w:type="dxa"/>
          </w:tcPr>
          <w:p w14:paraId="2B5C6119" w14:textId="7D106A62" w:rsidR="00AB7B14" w:rsidRPr="00AB2107" w:rsidRDefault="00556EDD" w:rsidP="00FA0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FA011D">
        <w:tc>
          <w:tcPr>
            <w:tcW w:w="425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3" w:type="dxa"/>
          </w:tcPr>
          <w:p w14:paraId="4134AC7B" w14:textId="5E9F589C" w:rsidR="00AB7B14" w:rsidRPr="002C21BA" w:rsidRDefault="002C21BA" w:rsidP="00FA0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AB210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могут уточняться в связи с актуализацией государственных (муниципальных) программ формирования современной 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</w:tcPr>
          <w:p w14:paraId="293E0A72" w14:textId="0CC78E00" w:rsidR="00AB7B14" w:rsidRPr="00AB2107" w:rsidRDefault="00556EDD" w:rsidP="00FA0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</w:t>
            </w:r>
            <w:proofErr w:type="gramStart"/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  количество</w:t>
            </w:r>
            <w:proofErr w:type="gramEnd"/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254E74CD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511A41DB" w14:textId="2BB692A8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6251286" w14:textId="274449D7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1D18890" w14:textId="5E70AC6A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23934FE1" w14:textId="656C2E66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23CD9B9" w14:textId="73793970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C9D767A" w14:textId="0FD6E962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42C41DE2" w14:textId="78BB334D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40AC06C3" w14:textId="228C2EFF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76F3C367" w14:textId="009C2D4C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2827F3A" w14:textId="6357738A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2CF86590" w14:textId="505D0A2C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1C5C110E" w14:textId="1306FC1D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E029697" w14:textId="1457DF39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A1B424F" w14:textId="52CB97CE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678BA222" w14:textId="72D7EC8F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609B0D9A" w14:textId="09CD5164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24B8128A" w14:textId="44AC0E3A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17AA9599" w14:textId="0639CFD9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72E77353" w14:textId="34401989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1A206348" w14:textId="678D71B5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38502191" w14:textId="75249855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17F4DADC" w14:textId="277CE5A4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7D82957F" w14:textId="15AE2FF0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5671B4F8" w14:textId="6338836E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0A16FE09" w14:textId="2F1C6867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6FDDF5AE" w14:textId="3127123E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42F39C15" w14:textId="16B79704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1C292F93" w14:textId="7312D9F0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353FCD97" w14:textId="77777777" w:rsidR="00073CAC" w:rsidRDefault="00073CAC" w:rsidP="0030347E">
      <w:pPr>
        <w:rPr>
          <w:rFonts w:ascii="Times New Roman" w:hAnsi="Times New Roman" w:cs="Times New Roman"/>
          <w:sz w:val="20"/>
          <w:szCs w:val="20"/>
        </w:rPr>
      </w:pPr>
    </w:p>
    <w:p w14:paraId="551A97E5" w14:textId="7841FCE3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168F825C" w14:textId="77777777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4F7310F4" w14:textId="0C5E32F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DB3A1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9"/>
        <w:gridCol w:w="5919"/>
        <w:gridCol w:w="1238"/>
        <w:gridCol w:w="1220"/>
        <w:gridCol w:w="1120"/>
        <w:gridCol w:w="1020"/>
        <w:gridCol w:w="814"/>
        <w:gridCol w:w="816"/>
        <w:gridCol w:w="1772"/>
      </w:tblGrid>
      <w:tr w:rsidR="00394A45" w:rsidRPr="000E6B28" w14:paraId="323B041B" w14:textId="77777777" w:rsidTr="00B3725B">
        <w:trPr>
          <w:trHeight w:hRule="exact" w:val="478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11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2DDB19" w14:textId="77777777" w:rsidR="00394A45" w:rsidRPr="000E6B28" w:rsidRDefault="00394A45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94F4C" w:rsidRPr="000E6B28" w14:paraId="4A34FE28" w14:textId="77777777" w:rsidTr="00B3725B">
        <w:trPr>
          <w:trHeight w:hRule="exact" w:val="372"/>
          <w:jc w:val="center"/>
        </w:trPr>
        <w:tc>
          <w:tcPr>
            <w:tcW w:w="27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EE0CF4" w14:textId="1BDE9543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73B83D" w14:textId="6935F75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7006ED" w14:textId="6D48A7E5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FA011D">
        <w:trPr>
          <w:trHeight w:hRule="exact" w:val="58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B3725B" w:rsidRPr="000E6B28" w14:paraId="145A36DF" w14:textId="77777777" w:rsidTr="00FA011D">
        <w:trPr>
          <w:trHeight w:hRule="exact" w:val="1072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4EBA51EB" w:rsidR="00B3725B" w:rsidRPr="00AE0D2A" w:rsidRDefault="00B3725B" w:rsidP="008414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726522C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1A313E28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157 828,283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65460FC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629EBDD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5E9AEB4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7A3AD94B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5C0AA70B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310 873,890</w:t>
            </w:r>
          </w:p>
        </w:tc>
      </w:tr>
      <w:tr w:rsidR="00B3725B" w:rsidRPr="000E6B28" w14:paraId="4433E16B" w14:textId="77777777" w:rsidTr="00B3725B">
        <w:trPr>
          <w:trHeight w:hRule="exact" w:val="358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514C416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4AD7F811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157 828,283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753CBF1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4560FBDB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17F9BEB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57C5A368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1FB8B971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310 873,890</w:t>
            </w:r>
          </w:p>
        </w:tc>
      </w:tr>
      <w:tr w:rsidR="00B3725B" w:rsidRPr="000E6B28" w14:paraId="2839175E" w14:textId="77777777" w:rsidTr="00B3725B">
        <w:trPr>
          <w:trHeight w:hRule="exact" w:val="378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2CD6AD7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43C1826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2F59AEF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40BB83B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191A2E4F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7342CCE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1EBB296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4874D26E" w14:textId="77777777" w:rsidTr="00B3725B">
        <w:trPr>
          <w:trHeight w:hRule="exact" w:val="357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26EE1A50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151 515,152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5F77619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156 250,000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5EEA4E3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43BC3D4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0F03E5C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5833C53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2F5B050B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307 765,152</w:t>
            </w:r>
          </w:p>
        </w:tc>
      </w:tr>
      <w:tr w:rsidR="00B3725B" w:rsidRPr="000E6B28" w14:paraId="256AF56D" w14:textId="77777777" w:rsidTr="00B3725B">
        <w:trPr>
          <w:trHeight w:hRule="exact" w:val="36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333C2A5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65E6EDF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1 578,283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42073E9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1453219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1CF9C67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49CBC07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44AEFB2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3 108,739</w:t>
            </w:r>
          </w:p>
        </w:tc>
      </w:tr>
      <w:tr w:rsidR="002C2F3D" w:rsidRPr="000E6B28" w14:paraId="6853A740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2C2F3D" w:rsidRPr="000E6B28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2C2F3D" w:rsidRPr="000E6B28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561F3E8A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62B4E6C0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506A97BD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16F60693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45620A7C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6F4FBCE5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081DC46D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30985005" w14:textId="77777777" w:rsidTr="00FA011D">
        <w:trPr>
          <w:trHeight w:hRule="exact" w:val="1019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2A74CE" w14:textId="2471CC27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CFBF74" w14:textId="3CB1C8B0" w:rsidR="00B3725B" w:rsidRPr="00E4259F" w:rsidRDefault="00B3725B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</w:t>
            </w:r>
            <w:r w:rsidRPr="002C2F3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(031И4А4240)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09CF5" w14:textId="48F2E7D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38 627,860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C23859" w14:textId="0756F61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2 421,717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883E6" w14:textId="54736AD0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8F907" w14:textId="1C1D131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65FA6" w14:textId="79ED6DA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B068E6" w14:textId="7DE9D67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B53AA9" w14:textId="4DB501E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41 049,577</w:t>
            </w:r>
          </w:p>
        </w:tc>
      </w:tr>
      <w:tr w:rsidR="00B3725B" w:rsidRPr="000E6B28" w14:paraId="340EBA1F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D6F03" w14:textId="3A9D4809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8B5BC" w14:textId="3EE165E6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0B9A7" w14:textId="64B74FA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FEF2AB" w14:textId="04E3B34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2 421,717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04A08" w14:textId="53B2DD58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1512CA" w14:textId="799AF4D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7E88DB" w14:textId="1DA0B4A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54F93F" w14:textId="4817C4B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EACEDC" w14:textId="5F8259F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41 049,577</w:t>
            </w:r>
          </w:p>
        </w:tc>
      </w:tr>
      <w:tr w:rsidR="00B3725B" w:rsidRPr="000E6B28" w14:paraId="2124C080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CACE56" w14:textId="402EC7B4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5A80F3" w14:textId="5DB01636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11BD9A" w14:textId="0EF3744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A36FD2" w14:textId="6D4ECE5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05B1F0" w14:textId="2AF1B89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83EB2" w14:textId="529FEE0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DA0BE8" w14:textId="17400AB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078393" w14:textId="53CD7CC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4F4C08" w14:textId="3BDE57D1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0E3B4DDA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F2CD5E" w14:textId="6BFE8329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D44B8" w14:textId="1DFAA89E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02422D" w14:textId="17D870B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B19197" w14:textId="112A017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2B0E25" w14:textId="23E2D75F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CA7570" w14:textId="04DAC01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0814EB" w14:textId="736288C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173CEE" w14:textId="166A83F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897431" w14:textId="6502938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2671CB91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12C6B5" w14:textId="4FDD3160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5DF049" w14:textId="73BC1301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7F4E3" w14:textId="33E4DDF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DA9689" w14:textId="08B28D6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2 421,717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DD917" w14:textId="09E5C34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0E2098" w14:textId="4CAAE0CF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054DDF" w14:textId="74F307B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893802" w14:textId="5A70487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366FF4" w14:textId="149BDF31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41 049,577</w:t>
            </w:r>
          </w:p>
        </w:tc>
      </w:tr>
      <w:tr w:rsidR="002C2F3D" w:rsidRPr="000E6B28" w14:paraId="73F580AE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F6758D" w14:textId="2C4717C1" w:rsidR="002C2F3D" w:rsidRPr="00E4259F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087551" w14:textId="3E671FE7" w:rsidR="002C2F3D" w:rsidRPr="00E4259F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98F20" w14:textId="66B0A458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48B47" w14:textId="39738093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9FF5AA" w14:textId="054BD9B7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A0508C" w14:textId="7E8850FF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3F0A3D" w14:textId="42E277DA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7897E9" w14:textId="3BF9FFB1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687FA3" w14:textId="381E456B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7C0E87D2" w14:textId="77777777" w:rsidTr="00B3725B">
        <w:trPr>
          <w:trHeight w:hRule="exact" w:val="79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6F9A7" w14:textId="7680C8DE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C34525C" w14:textId="45A6D852" w:rsidR="00B3725B" w:rsidRPr="00E4259F" w:rsidRDefault="00B3725B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программ формирования современной городской </w:t>
            </w:r>
            <w:r w:rsidRPr="002C2F3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(код цели 2555550Х205460000000)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487355" w14:textId="650AEAA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19 766,457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7D4A8A" w14:textId="323D0D6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22 242,048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A14EA0" w14:textId="55AE97E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21 323,424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521655" w14:textId="422A537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21 529,189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F9C4A" w14:textId="1AC3DD8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8B7B73" w14:textId="4DE04AC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0BF04E" w14:textId="601ED7B8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84 861,118</w:t>
            </w:r>
          </w:p>
        </w:tc>
      </w:tr>
      <w:tr w:rsidR="00B3725B" w:rsidRPr="000E6B28" w14:paraId="61B911F4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FFE21F" w14:textId="0FE20254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299C6" w14:textId="6C800556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222AF4" w14:textId="22E6672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19 766,457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D6AD4F" w14:textId="2D4DA3D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22 242,048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C35AEE" w14:textId="15A537F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21 323,424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84553F" w14:textId="5E622FC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21 529,189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7243C" w14:textId="6E6A3A2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C5DD2D" w14:textId="3C01DBF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C2D6D9" w14:textId="27E6349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84 861,118</w:t>
            </w:r>
          </w:p>
        </w:tc>
      </w:tr>
      <w:tr w:rsidR="00B3725B" w:rsidRPr="000E6B28" w14:paraId="23114B5C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7EFC3A" w14:textId="09C1BF88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9F102A" w14:textId="68DD7841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3C05F4" w14:textId="7001EB7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D54A7" w14:textId="4AF5140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21 138,842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583E6" w14:textId="2052570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20 265,782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820AB6" w14:textId="386C114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20 248,203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1C135" w14:textId="543A831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BDE6F9" w14:textId="6DC19D6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529455" w14:textId="5D789A8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61 652,826</w:t>
            </w:r>
          </w:p>
        </w:tc>
      </w:tr>
      <w:tr w:rsidR="00B3725B" w:rsidRPr="000E6B28" w14:paraId="6369D53D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760765" w14:textId="43DC568C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6692F" w14:textId="76F10C67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FE1275" w14:textId="343FEA3F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19 568,793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16D8EF" w14:textId="0BDB1C8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880,785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D3F22" w14:textId="3173134F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844,408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BBF44A" w14:textId="0F8C7DF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1 065,695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774F4" w14:textId="2BD4CA2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6E85B8" w14:textId="62AE813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0C857E" w14:textId="1C3076A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22 359,680</w:t>
            </w:r>
          </w:p>
        </w:tc>
      </w:tr>
      <w:tr w:rsidR="00B3725B" w:rsidRPr="000E6B28" w14:paraId="156BC15E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0AF97" w14:textId="559C36E6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D20CD" w14:textId="64F2EFB1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B03681" w14:textId="7B1F01B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197,665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27F17E" w14:textId="7078F21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222,420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847B6" w14:textId="6B7BBBAF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213,234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40242" w14:textId="08CB1D7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215,292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278276" w14:textId="60C13BEB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48C4F" w14:textId="476DBA3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78951" w14:textId="7017B633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848,611</w:t>
            </w:r>
          </w:p>
        </w:tc>
      </w:tr>
      <w:tr w:rsidR="002C2F3D" w:rsidRPr="000E6B28" w14:paraId="1C3402A1" w14:textId="77777777" w:rsidTr="00B3725B">
        <w:trPr>
          <w:trHeight w:hRule="exact" w:val="31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8E31A2" w14:textId="17EDF5EB" w:rsidR="002C2F3D" w:rsidRPr="00E4259F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2EAEB" w14:textId="1F00034D" w:rsidR="002C2F3D" w:rsidRPr="00E4259F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B15C1" w14:textId="6955E075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0E8BE4" w14:textId="32DE373F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19908D" w14:textId="45806E37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CB728C" w14:textId="057D634C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F6527B" w14:textId="43DE3E03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C7088F" w14:textId="052AA1D0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0218D" w14:textId="234B3EDC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719ABAF5" w14:textId="77777777" w:rsidTr="00B3725B">
        <w:trPr>
          <w:trHeight w:hRule="exact" w:val="770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96AAA" w14:textId="4F7A2A38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DBED2" w14:textId="0548AFA2" w:rsidR="00B3725B" w:rsidRPr="00E4259F" w:rsidRDefault="00B3725B" w:rsidP="008414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программ формирования современной городской </w:t>
            </w:r>
            <w:r w:rsidRPr="002C2F3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(код цели 0)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1851357B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2F4B7FC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7A6A1B2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788F22A8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51DF1FF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30A608F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11213E3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</w:t>
            </w:r>
          </w:p>
        </w:tc>
      </w:tr>
      <w:tr w:rsidR="00B3725B" w:rsidRPr="000E6B28" w14:paraId="5C97E3DE" w14:textId="77777777" w:rsidTr="00B3725B">
        <w:trPr>
          <w:trHeight w:hRule="exact" w:val="369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21A60F" w14:textId="469DD533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EC70E1" w14:textId="5D37A44C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3B7F6310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532B3615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2 700,000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4C46654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1767B76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41198BF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7CB8D0A1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0A3D1A6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2 700,000</w:t>
            </w:r>
          </w:p>
        </w:tc>
      </w:tr>
      <w:tr w:rsidR="00B3725B" w:rsidRPr="000E6B28" w14:paraId="5EF0EC72" w14:textId="77777777" w:rsidTr="00B3725B">
        <w:trPr>
          <w:trHeight w:hRule="exact" w:val="361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BB274" w14:textId="559821FF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69E60E" w14:textId="34A9F531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2632DC5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0508F60C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33BB37DA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1A67910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54610A3F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1B82D0B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6C7EB5C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6FE10196" w14:textId="77777777" w:rsidTr="00B3725B">
        <w:trPr>
          <w:trHeight w:hRule="exact" w:val="366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79743A" w14:textId="633C9FBF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6CA6AB" w14:textId="7170E833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791CA6B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1BA3C1E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0C869E7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7AF7734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764F64E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31D4BD9D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0F53924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359301E7" w14:textId="77777777" w:rsidTr="00B3725B">
        <w:trPr>
          <w:trHeight w:hRule="exact" w:val="372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57032" w14:textId="3886EE33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E1857" w14:textId="0F43002A" w:rsidR="00B3725B" w:rsidRPr="00E4259F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045EACF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7E35F3C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2 700,000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7F3DC001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1D6AC13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0398515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2387A4E2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4F5D346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sz w:val="20"/>
                <w:szCs w:val="20"/>
              </w:rPr>
              <w:t>2 700,000</w:t>
            </w:r>
          </w:p>
        </w:tc>
      </w:tr>
      <w:tr w:rsidR="002C2F3D" w:rsidRPr="000E6B28" w14:paraId="05A56F70" w14:textId="77777777" w:rsidTr="00B3725B">
        <w:trPr>
          <w:trHeight w:hRule="exact" w:val="365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98AE12" w14:textId="76C4693D" w:rsidR="002C2F3D" w:rsidRPr="00E4259F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AD975" w14:textId="5484032B" w:rsidR="002C2F3D" w:rsidRPr="00E4259F" w:rsidRDefault="002C2F3D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511137C5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27A34600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3786DBF7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6DF5AD5C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34262A66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2E8BF58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7D7C0C9A" w:rsidR="002C2F3D" w:rsidRPr="002C2F3D" w:rsidRDefault="002C2F3D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25B" w:rsidRPr="000E6B28" w14:paraId="4BD81501" w14:textId="77777777" w:rsidTr="00B3725B">
        <w:trPr>
          <w:trHeight w:hRule="exact" w:val="382"/>
          <w:jc w:val="center"/>
        </w:trPr>
        <w:tc>
          <w:tcPr>
            <w:tcW w:w="2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B3725B" w:rsidRPr="000E6B28" w:rsidRDefault="00B3725B" w:rsidP="00B37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6426F8F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211 439,924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43EF3E4B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185 192,048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3DFDDC01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21 323,424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16E4CB94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21 529,189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7B656ACE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55B565E6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135B2DD9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439 484,585</w:t>
            </w:r>
          </w:p>
        </w:tc>
      </w:tr>
    </w:tbl>
    <w:p w14:paraId="3BAAB236" w14:textId="5DD6983B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3AC33482" w14:textId="438F05E5" w:rsidR="003928C2" w:rsidRDefault="003928C2" w:rsidP="0030347E">
      <w:pPr>
        <w:rPr>
          <w:rFonts w:ascii="Times New Roman" w:hAnsi="Times New Roman" w:cs="Times New Roman"/>
          <w:sz w:val="20"/>
          <w:szCs w:val="20"/>
        </w:rPr>
      </w:pPr>
    </w:p>
    <w:p w14:paraId="5EB81039" w14:textId="59F2E026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558DE832" w14:textId="4011B090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1AF5B75" w14:textId="3F54547F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213A6070" w14:textId="57925A10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24960C8E" w14:textId="2B6C56EA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764F12BD" w14:textId="528EE4A7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4EE6CE95" w14:textId="079003E6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3AF232E5" w14:textId="789758B3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6132BF3D" w14:textId="72DF7CDF" w:rsidR="00B3725B" w:rsidRDefault="00B3725B" w:rsidP="0030347E">
      <w:pPr>
        <w:rPr>
          <w:rFonts w:ascii="Times New Roman" w:hAnsi="Times New Roman" w:cs="Times New Roman"/>
          <w:sz w:val="20"/>
          <w:szCs w:val="20"/>
        </w:rPr>
      </w:pPr>
    </w:p>
    <w:p w14:paraId="02C65E91" w14:textId="65E0984B" w:rsidR="00FA011D" w:rsidRDefault="00FA01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51DA079B" w14:textId="3462B541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DB3A1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C26F1">
        <w:trPr>
          <w:trHeight w:hRule="exact" w:val="131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356CC9A1" w:rsidR="00F855A3" w:rsidRPr="00974510" w:rsidRDefault="009C26F1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13B37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153 045,608</w:t>
            </w:r>
          </w:p>
          <w:p w14:paraId="67608661" w14:textId="16D081E3" w:rsidR="00F855A3" w:rsidRPr="002D5AB7" w:rsidRDefault="00F855A3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6F1" w:rsidRPr="00974510" w14:paraId="037F9A70" w14:textId="77777777" w:rsidTr="009C26F1">
        <w:trPr>
          <w:trHeight w:hRule="exact" w:val="128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FB0BB7" w14:textId="6B4ABA8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D37E8" w14:textId="2628017D" w:rsidR="009C26F1" w:rsidRPr="0071777A" w:rsidRDefault="009C26F1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6A39D" w14:textId="00750A0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F79D4" w14:textId="250DCAB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191E8" w14:textId="1D27909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74D98" w14:textId="11E31E0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891AA" w14:textId="5104C07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9119B" w14:textId="3E5847F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541E6" w14:textId="5BCECA9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DDF30" w14:textId="273FE6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7E49D" w14:textId="596AE04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A535F" w14:textId="742A57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D328F" w14:textId="1766494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A475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38 627,860</w:t>
            </w:r>
          </w:p>
          <w:p w14:paraId="3C8989FE" w14:textId="77777777" w:rsidR="009C26F1" w:rsidRPr="00B963E9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C26F1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D3D20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3B1C6C5D" w:rsidR="009C26F1" w:rsidRPr="00974510" w:rsidRDefault="009C26F1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4964B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19 766,457</w:t>
            </w:r>
          </w:p>
          <w:p w14:paraId="27FBA7BD" w14:textId="418CAE47" w:rsidR="009C26F1" w:rsidRPr="005444DB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76274541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DCB86" w14:textId="0304EC9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58D27" w14:textId="3D246F7F" w:rsidR="009C26F1" w:rsidRPr="00974510" w:rsidRDefault="009C26F1" w:rsidP="008414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4D0DC" w14:textId="1140E70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D4A88" w14:textId="01EB695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12F9A" w14:textId="3F33C1E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C0BE0" w14:textId="3FA2C2B1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05D8E" w14:textId="6213CFD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1C781" w14:textId="2D1A9A7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FA589" w14:textId="70A4BC1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E5468" w14:textId="7AD1B2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8F93E" w14:textId="59BAA09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E82BC" w14:textId="67B06A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A3D83" w14:textId="75E30A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144A" w14:textId="1F732FB1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0,000</w:t>
            </w:r>
          </w:p>
          <w:p w14:paraId="0416B4EB" w14:textId="77777777" w:rsidR="009C26F1" w:rsidRPr="00394A45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34D2234E" w:rsidR="009C26F1" w:rsidRPr="00840082" w:rsidRDefault="009C26F1" w:rsidP="002C2F3D">
            <w:pPr>
              <w:pStyle w:val="af1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0082">
              <w:rPr>
                <w:rFonts w:ascii="Times New Roman" w:hAnsi="Times New Roman" w:cs="Times New Roman"/>
                <w:b/>
                <w:sz w:val="20"/>
                <w:szCs w:val="20"/>
              </w:rPr>
              <w:t>439,924</w:t>
            </w:r>
          </w:p>
        </w:tc>
      </w:tr>
    </w:tbl>
    <w:p w14:paraId="066F3478" w14:textId="77777777" w:rsidR="00840082" w:rsidRDefault="00840082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C6BC6" w14:textId="77777777" w:rsidR="00B3725B" w:rsidRDefault="00B3725B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913E7" w14:textId="77777777" w:rsidR="00B3725B" w:rsidRDefault="00B3725B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4A1E03" w14:textId="77777777" w:rsidR="00B3725B" w:rsidRDefault="00B3725B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7F1C4E" w14:textId="77777777" w:rsidR="00B3725B" w:rsidRDefault="00B3725B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EFF9A8" w14:textId="77777777" w:rsidR="00B3725B" w:rsidRDefault="00B3725B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E7C04E" w14:textId="77777777" w:rsidR="00B3725B" w:rsidRDefault="00B3725B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EDC87" w14:textId="5587420B" w:rsidR="00840082" w:rsidRPr="00FF66C6" w:rsidRDefault="00FA011D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6.1 </w:t>
      </w:r>
      <w:r w:rsidR="00840082" w:rsidRPr="00FF66C6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2026 году</w:t>
      </w:r>
    </w:p>
    <w:p w14:paraId="7949FFFC" w14:textId="26EE6D92" w:rsidR="000D343D" w:rsidRPr="00FF66C6" w:rsidRDefault="000D343D" w:rsidP="00840082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257E94" w14:textId="0475C24B" w:rsidR="004D126D" w:rsidRPr="00FF66C6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840082" w:rsidRPr="00FF66C6" w14:paraId="39D8C40A" w14:textId="77777777" w:rsidTr="002C2F3D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898D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C935F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E9BD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DA2BB" w14:textId="0B9F8CFB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Всего на конец 202</w:t>
            </w:r>
            <w:r w:rsidR="00B372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840082" w:rsidRPr="00FF66C6" w14:paraId="3A7A3C6F" w14:textId="77777777" w:rsidTr="002C2F3D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E580E2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8E425B" w14:textId="77777777" w:rsidR="00840082" w:rsidRPr="00FF66C6" w:rsidRDefault="00840082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4783E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5E4E6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B277E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6E1BF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F0F1D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3A44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1077D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910E4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9C36F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B538A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0A34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4EC4E" w14:textId="77777777" w:rsidR="00840082" w:rsidRPr="00FF66C6" w:rsidRDefault="00840082" w:rsidP="002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082" w:rsidRPr="00FF66C6" w14:paraId="4276196B" w14:textId="77777777" w:rsidTr="002C2F3D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D4ED4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Pr="00FF66C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840082" w:rsidRPr="00FF66C6" w14:paraId="24FF05A5" w14:textId="77777777" w:rsidTr="00840082">
        <w:trPr>
          <w:trHeight w:hRule="exact" w:val="164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BA0832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93656" w14:textId="723BC8AF" w:rsidR="00840082" w:rsidRPr="002C2F3D" w:rsidRDefault="00840082" w:rsidP="008414F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(площадь </w:t>
            </w:r>
            <w:proofErr w:type="spellStart"/>
            <w:r w:rsidRPr="002C2F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С.Лазо</w:t>
            </w:r>
            <w:proofErr w:type="spellEnd"/>
            <w:r w:rsidRPr="002C2F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031И454240)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668B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C2EC4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D977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56FEA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33B0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B446C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C996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61122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C23D6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7A475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CDC91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68C20" w14:textId="4B602AD2" w:rsidR="00840082" w:rsidRPr="002C2F3D" w:rsidRDefault="00BB24D6" w:rsidP="002C2F3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  <w:p w14:paraId="1F8AA595" w14:textId="133A7220" w:rsidR="00840082" w:rsidRPr="002C2F3D" w:rsidRDefault="00B3725B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157 828,283</w:t>
            </w:r>
          </w:p>
        </w:tc>
      </w:tr>
      <w:tr w:rsidR="00840082" w:rsidRPr="00FF66C6" w14:paraId="5D2BB940" w14:textId="77777777" w:rsidTr="002C2F3D">
        <w:trPr>
          <w:trHeight w:hRule="exact" w:val="128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884D7A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1268D" w14:textId="77777777" w:rsidR="00840082" w:rsidRPr="002C2F3D" w:rsidRDefault="00840082" w:rsidP="008414F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1E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60472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56A38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8DA42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9EFBE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F16BB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87BB15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0E27B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D57F6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43296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5838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2ABA0" w14:textId="11450E63" w:rsidR="00840082" w:rsidRPr="00B3725B" w:rsidRDefault="00BB24D6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D408681" w14:textId="77777777" w:rsidR="00B3725B" w:rsidRPr="00B3725B" w:rsidRDefault="00B3725B" w:rsidP="00B3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2 421,717</w:t>
            </w:r>
          </w:p>
          <w:p w14:paraId="519F0911" w14:textId="681CCA8A" w:rsidR="00840082" w:rsidRPr="00B3725B" w:rsidRDefault="00840082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0082" w:rsidRPr="00FF66C6" w14:paraId="592ED1A3" w14:textId="77777777" w:rsidTr="002C2F3D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6EB18D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E5E3E" w14:textId="77777777" w:rsidR="00840082" w:rsidRPr="002C2F3D" w:rsidRDefault="00840082" w:rsidP="008414F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23947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C40F1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449D3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0E943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17F5D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FEC54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A0851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DCEEF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899EA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57FD8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67981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02367" w14:textId="0A4F9DB4" w:rsidR="00840082" w:rsidRPr="002C2F3D" w:rsidRDefault="00BB24D6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ACB0294" w14:textId="34AE8706" w:rsidR="00ED6C5C" w:rsidRPr="002C2F3D" w:rsidRDefault="00B3725B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22 242,048</w:t>
            </w:r>
          </w:p>
        </w:tc>
      </w:tr>
      <w:tr w:rsidR="00840082" w:rsidRPr="00FF66C6" w14:paraId="4425201A" w14:textId="77777777" w:rsidTr="002C2F3D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2D4D6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E630D" w14:textId="77777777" w:rsidR="00840082" w:rsidRPr="002C2F3D" w:rsidRDefault="00840082" w:rsidP="008414F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2F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A90EA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61468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9CAD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7C458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431D1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8149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9B90C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CC7F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F466F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7E0118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CB76F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FE65C" w14:textId="62ADF3D7" w:rsidR="00840082" w:rsidRPr="00FF66C6" w:rsidRDefault="00B3725B" w:rsidP="002C2F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2 700,000</w:t>
            </w:r>
          </w:p>
        </w:tc>
      </w:tr>
      <w:tr w:rsidR="00840082" w:rsidRPr="00974510" w14:paraId="564415EC" w14:textId="77777777" w:rsidTr="002C2F3D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D66A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6F885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8CB7B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2D3E5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7EA74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A646A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B3583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0B7F0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D2164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6E3CE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E0DA9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ECC3C" w14:textId="77777777" w:rsidR="00840082" w:rsidRPr="00FF66C6" w:rsidRDefault="00840082" w:rsidP="002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DEA59" w14:textId="61F82626" w:rsidR="00840082" w:rsidRPr="00394A45" w:rsidRDefault="00B3725B" w:rsidP="002C2F3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sz w:val="20"/>
                <w:szCs w:val="20"/>
              </w:rPr>
              <w:t>185 192,048</w:t>
            </w:r>
          </w:p>
        </w:tc>
      </w:tr>
    </w:tbl>
    <w:p w14:paraId="0D09E46A" w14:textId="5D457D6E" w:rsidR="00840082" w:rsidRDefault="00840082" w:rsidP="0084008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DE9CC36" w14:textId="1D4C18FF" w:rsidR="00B3725B" w:rsidRDefault="00B3725B" w:rsidP="0084008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B67BF43" w14:textId="262131E7" w:rsidR="00B3725B" w:rsidRDefault="00B3725B" w:rsidP="0084008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284261C" w14:textId="02B6ED0C" w:rsidR="00B3725B" w:rsidRDefault="00B3725B" w:rsidP="0084008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B095EA" w14:textId="17740076" w:rsidR="00B3725B" w:rsidRDefault="00B3725B" w:rsidP="0084008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66A32A1" w14:textId="494D29D6" w:rsidR="00974510" w:rsidRPr="00FA011D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011D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  <w:r w:rsidR="007E1F54" w:rsidRPr="00FA01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6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3746"/>
        <w:gridCol w:w="5183"/>
        <w:gridCol w:w="5180"/>
      </w:tblGrid>
      <w:tr w:rsidR="00614334" w:rsidRPr="004D126D" w14:paraId="4D4E8D90" w14:textId="439832C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614334" w:rsidRPr="004D126D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852" w14:textId="77777777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(**) </w:t>
            </w:r>
          </w:p>
          <w:p w14:paraId="478FE9E7" w14:textId="3C9A12F6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согласно региональной программы</w:t>
            </w:r>
            <w:proofErr w:type="gramEnd"/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F503" w14:textId="77777777" w:rsidR="00614334" w:rsidRPr="006C25A6" w:rsidRDefault="00614334" w:rsidP="0061433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</w:t>
            </w:r>
          </w:p>
          <w:p w14:paraId="770D1E41" w14:textId="6ED6170D" w:rsidR="00614334" w:rsidRPr="006C25A6" w:rsidRDefault="00793A6C" w:rsidP="00793A6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(согласно проектов и (или) 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сметной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конкурсной </w:t>
            </w:r>
            <w:proofErr w:type="gramStart"/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документации)(</w:t>
            </w:r>
            <w:proofErr w:type="gramEnd"/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***)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C80C" w14:textId="7E6D1A6A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614334" w:rsidRPr="004D126D" w14:paraId="75C85F2F" w14:textId="0A674057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420" w14:textId="7120766D" w:rsidR="00614334" w:rsidRPr="006C25A6" w:rsidRDefault="00614334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 </w:t>
            </w:r>
          </w:p>
        </w:tc>
      </w:tr>
      <w:tr w:rsidR="00614334" w:rsidRPr="004D126D" w14:paraId="0495D06D" w14:textId="6BD71424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CA516" w14:textId="6AC50964" w:rsidR="00614334" w:rsidRPr="006C25A6" w:rsidRDefault="00151521" w:rsidP="0082314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proofErr w:type="gramStart"/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победителях </w:t>
            </w:r>
            <w:r w:rsidR="0082314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Всероссийского</w:t>
            </w:r>
            <w:proofErr w:type="gramEnd"/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конкурса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среды (срок реализации – 2025–2026 годы)</w:t>
            </w:r>
          </w:p>
        </w:tc>
      </w:tr>
      <w:tr w:rsidR="00614334" w:rsidRPr="004D126D" w14:paraId="1868ADE2" w14:textId="0CC60826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614334" w:rsidRPr="004D126D" w:rsidRDefault="00614334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3EAC75A2" w:rsidR="00614334" w:rsidRPr="006C25A6" w:rsidRDefault="00851B74" w:rsidP="005B051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Новый образ Свободного (ул. Ленина: участок от ул. 40 лет</w:t>
            </w:r>
            <w:r w:rsidR="005B051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Октября до ул. </w:t>
            </w:r>
            <w:proofErr w:type="spellStart"/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Постышева</w:t>
            </w:r>
            <w:proofErr w:type="spellEnd"/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3338" w14:textId="14CD7A2A" w:rsidR="00614334" w:rsidRPr="00150615" w:rsidRDefault="00150615" w:rsidP="00DE0CBB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615">
              <w:rPr>
                <w:rFonts w:ascii="Times New Roman" w:hAnsi="Times New Roman" w:cs="Times New Roman"/>
                <w:sz w:val="20"/>
                <w:szCs w:val="20"/>
              </w:rPr>
              <w:t xml:space="preserve">по проекту «Новый образ Свободного» по объекту «Комплексное благоустройство улицы Ленина: участок от улицы 40 лет Октября до ул. </w:t>
            </w:r>
            <w:proofErr w:type="spellStart"/>
            <w:r w:rsidRPr="00150615">
              <w:rPr>
                <w:rFonts w:ascii="Times New Roman" w:hAnsi="Times New Roman" w:cs="Times New Roman"/>
                <w:sz w:val="20"/>
                <w:szCs w:val="20"/>
              </w:rPr>
              <w:t>Постышева</w:t>
            </w:r>
            <w:proofErr w:type="spellEnd"/>
            <w:r w:rsidRPr="00150615">
              <w:rPr>
                <w:rFonts w:ascii="Times New Roman" w:hAnsi="Times New Roman" w:cs="Times New Roman"/>
                <w:sz w:val="20"/>
                <w:szCs w:val="20"/>
              </w:rPr>
              <w:t>», в рамках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7B3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ул. Ленина: участок от ул. 40 лет Октября до ул. </w:t>
            </w:r>
            <w:proofErr w:type="spellStart"/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Постышева</w:t>
            </w:r>
            <w:proofErr w:type="spellEnd"/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</w:p>
          <w:p w14:paraId="24335467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423B6" w:rsidRPr="004D126D" w14:paraId="28863003" w14:textId="77777777" w:rsidTr="00F423B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AC0E0" w14:textId="12CB0B33" w:rsidR="00F423B6" w:rsidRPr="006C25A6" w:rsidRDefault="00F423B6" w:rsidP="00F423B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Pr="006C25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F423B6" w:rsidRPr="004D126D" w14:paraId="09D775EA" w14:textId="77777777" w:rsidTr="00F423B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8D8F2" w14:textId="24B13DC5" w:rsidR="00F423B6" w:rsidRPr="006C25A6" w:rsidRDefault="00E75447" w:rsidP="0082314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proofErr w:type="gramStart"/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победителях </w:t>
            </w:r>
            <w:r w:rsidR="0082314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Всероссийского</w:t>
            </w:r>
            <w:proofErr w:type="gramEnd"/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конкурса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среды (срок реализации – 2026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–202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7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годы)</w:t>
            </w:r>
          </w:p>
        </w:tc>
      </w:tr>
      <w:tr w:rsidR="00F423B6" w:rsidRPr="004D126D" w14:paraId="227B0C54" w14:textId="7777777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11502" w14:textId="1DF0B619" w:rsidR="00F423B6" w:rsidRDefault="00E75447" w:rsidP="00F423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DA60" w14:textId="2DB4384B" w:rsidR="00F423B6" w:rsidRPr="000E482C" w:rsidRDefault="000E482C" w:rsidP="00F423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Новая жизнь первой площади Свободного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56E3" w14:textId="5F2AB13D" w:rsidR="00F423B6" w:rsidRPr="00150615" w:rsidRDefault="00E229D1" w:rsidP="00F423B6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проекту </w:t>
            </w:r>
            <w:r w:rsidR="002B57C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57C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Новая жизнь первой площади Свободного» по объекту</w:t>
            </w:r>
            <w:r w:rsidR="002B57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«Благоустройства площади им. С. Лазо</w:t>
            </w:r>
            <w:r w:rsidR="009E019D">
              <w:rPr>
                <w:rFonts w:ascii="Times New Roman" w:hAnsi="Times New Roman" w:cs="Times New Roman"/>
                <w:sz w:val="20"/>
                <w:szCs w:val="20"/>
              </w:rPr>
              <w:t xml:space="preserve"> в г. Свободном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B57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57C2" w:rsidRPr="00150615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1D47" w14:textId="0794CA09" w:rsidR="00F423B6" w:rsidRPr="006C25A6" w:rsidRDefault="009E019D" w:rsidP="00F423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ул. Ленина- ул. М-</w:t>
            </w:r>
            <w:proofErr w:type="spellStart"/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Чесноковская</w:t>
            </w:r>
            <w:proofErr w:type="spellEnd"/>
            <w:r w:rsidR="00256932">
              <w:rPr>
                <w:rFonts w:ascii="Times New Roman" w:hAnsi="Times New Roman" w:cs="Times New Roman"/>
                <w:sz w:val="20"/>
                <w:szCs w:val="20"/>
              </w:rPr>
              <w:t xml:space="preserve">- ул. Шевченко – ул. 50 лет Октября </w:t>
            </w:r>
          </w:p>
        </w:tc>
      </w:tr>
      <w:tr w:rsidR="00F423B6" w:rsidRPr="004D126D" w14:paraId="2C3419F6" w14:textId="6039A88A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3AE05" w14:textId="2991288B" w:rsidR="00F423B6" w:rsidRPr="006C25A6" w:rsidRDefault="00F423B6" w:rsidP="006835D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2025 год</w:t>
            </w:r>
          </w:p>
        </w:tc>
      </w:tr>
      <w:tr w:rsidR="00F423B6" w:rsidRPr="004D126D" w14:paraId="55C4D93B" w14:textId="6B37C144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F423B6" w:rsidRPr="004D126D" w:rsidRDefault="00F423B6" w:rsidP="00F423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18B5EFEE" w:rsidR="00F423B6" w:rsidRPr="006C25A6" w:rsidRDefault="00F423B6" w:rsidP="00F423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Общественная территория, ул. Куйбышева (детская площадка) </w:t>
            </w:r>
          </w:p>
          <w:p w14:paraId="6651DDD7" w14:textId="77777777" w:rsidR="00F423B6" w:rsidRPr="006C25A6" w:rsidRDefault="00F423B6" w:rsidP="00F423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342" w14:textId="304ADF45" w:rsidR="00F423B6" w:rsidRPr="00FA011D" w:rsidRDefault="00F423B6" w:rsidP="008414FE">
            <w:pPr>
              <w:widowControl/>
              <w:autoSpaceDE w:val="0"/>
              <w:autoSpaceDN w:val="0"/>
              <w:adjustRightInd w:val="0"/>
              <w:jc w:val="both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6C25A6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4A88" w14:textId="7968D52C" w:rsidR="00F423B6" w:rsidRPr="006C25A6" w:rsidRDefault="00F423B6" w:rsidP="00F423B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ул. Куйбышева–ул. Большая, квартал 417 (п. </w:t>
            </w:r>
            <w:proofErr w:type="spellStart"/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Суражевка</w:t>
            </w:r>
            <w:proofErr w:type="spellEnd"/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), кадастровый номер земельного участка </w:t>
            </w:r>
            <w:r w:rsidRPr="006C25A6">
              <w:rPr>
                <w:rFonts w:ascii="Times New Roman" w:eastAsia="TimesNewRomanPSMT" w:hAnsi="Times New Roman" w:cs="Times New Roman"/>
                <w:color w:val="auto"/>
                <w:sz w:val="20"/>
                <w:szCs w:val="20"/>
                <w:lang w:bidi="ar-SA"/>
              </w:rPr>
              <w:t>28:05:020439:252</w:t>
            </w:r>
          </w:p>
        </w:tc>
      </w:tr>
      <w:tr w:rsidR="00F423B6" w:rsidRPr="004D126D" w14:paraId="1BF2A04B" w14:textId="77777777" w:rsidTr="001E53C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23EDE" w14:textId="40CD1EA8" w:rsidR="00F423B6" w:rsidRPr="00FA5E4F" w:rsidRDefault="00F423B6" w:rsidP="006835D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2026 год</w:t>
            </w:r>
          </w:p>
        </w:tc>
      </w:tr>
      <w:tr w:rsidR="00F423B6" w:rsidRPr="004D126D" w14:paraId="476D6881" w14:textId="7777777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7BEB6" w14:textId="713C134A" w:rsidR="00F423B6" w:rsidRPr="004D126D" w:rsidRDefault="002B57C2" w:rsidP="00F423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2534" w14:textId="76402943" w:rsidR="00F423B6" w:rsidRPr="006C25A6" w:rsidRDefault="00F423B6" w:rsidP="00F423B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Общественная территория,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4670" w14:textId="4196D338" w:rsidR="00F423B6" w:rsidRPr="006C25A6" w:rsidRDefault="00F423B6" w:rsidP="008414F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Благоустройство общественной территории, расположенной по адресу: Амурская область, г. Свободный,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E49F" w14:textId="443935D8" w:rsidR="00F423B6" w:rsidRPr="006C25A6" w:rsidRDefault="00F423B6" w:rsidP="00F423B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B57C2" w:rsidRPr="004D126D" w14:paraId="47EF0E7F" w14:textId="7777777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81306" w14:textId="28BCFF10" w:rsidR="002B57C2" w:rsidRDefault="002B57C2" w:rsidP="00F423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981D" w14:textId="0C340602" w:rsidR="002B57C2" w:rsidRPr="006C25A6" w:rsidRDefault="00F45687" w:rsidP="00F4568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45687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Общественная территория (детская </w:t>
            </w:r>
            <w:proofErr w:type="gramStart"/>
            <w:r w:rsidRPr="00F45687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площадка)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Pr="00F45687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</w:t>
            </w:r>
            <w:proofErr w:type="gramEnd"/>
            <w:r w:rsidRPr="00F45687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Высокая – ул. Березовая, квартал 238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3639" w14:textId="3176360A" w:rsidR="002B57C2" w:rsidRPr="006C25A6" w:rsidRDefault="007F2E81" w:rsidP="008414F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 xml:space="preserve">Благоустройство общественной территории (детской площадки), расположенной по адресу: Амурская область, г.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Свободный,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7D6D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proofErr w:type="gramEnd"/>
            <w:r w:rsidRPr="00117D6D">
              <w:rPr>
                <w:rFonts w:ascii="Times New Roman" w:hAnsi="Times New Roman" w:cs="Times New Roman"/>
                <w:sz w:val="20"/>
                <w:szCs w:val="20"/>
              </w:rPr>
              <w:t xml:space="preserve"> Высокая – ул. Березовая, квартал 238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108E" w14:textId="6033D6DD" w:rsidR="002B57C2" w:rsidRPr="00FA5E4F" w:rsidRDefault="00A84D40" w:rsidP="00F423B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D6D">
              <w:rPr>
                <w:rFonts w:ascii="Times New Roman" w:hAnsi="Times New Roman" w:cs="Times New Roman"/>
                <w:sz w:val="20"/>
                <w:szCs w:val="20"/>
              </w:rPr>
              <w:t>ул. Высокая – ул. Березовая, квартал 238</w:t>
            </w:r>
          </w:p>
        </w:tc>
      </w:tr>
    </w:tbl>
    <w:p w14:paraId="01FC5B5D" w14:textId="2EB90CD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</w:t>
      </w:r>
      <w:r w:rsidR="00614334" w:rsidRPr="004D126D">
        <w:rPr>
          <w:rFonts w:ascii="Times New Roman" w:hAnsi="Times New Roman" w:cs="Times New Roman"/>
          <w:sz w:val="20"/>
          <w:szCs w:val="20"/>
        </w:rPr>
        <w:t>)</w:t>
      </w:r>
      <w:r w:rsidR="00614334">
        <w:rPr>
          <w:rFonts w:ascii="Times New Roman" w:hAnsi="Times New Roman" w:cs="Times New Roman"/>
          <w:sz w:val="20"/>
          <w:szCs w:val="20"/>
        </w:rPr>
        <w:t>, (***)</w:t>
      </w:r>
      <w:r w:rsidR="00614334" w:rsidRPr="004D126D">
        <w:rPr>
          <w:rFonts w:ascii="Times New Roman" w:hAnsi="Times New Roman" w:cs="Times New Roman"/>
          <w:sz w:val="20"/>
          <w:szCs w:val="20"/>
        </w:rPr>
        <w:t>-</w:t>
      </w:r>
      <w:r w:rsidR="00264942" w:rsidRPr="004D126D">
        <w:rPr>
          <w:rFonts w:ascii="Times New Roman" w:hAnsi="Times New Roman" w:cs="Times New Roman"/>
          <w:sz w:val="20"/>
          <w:szCs w:val="20"/>
        </w:rPr>
        <w:t>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5731FFC" w14:textId="77B446A8" w:rsidR="00974510" w:rsidRPr="00531AB3" w:rsidRDefault="007456EA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bookmarkEnd w:id="0"/>
    <w:p w14:paraId="15D75983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085EE30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55E2F43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4228817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D8279BB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CCD052A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037EBDB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CDD4CD1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BE9A889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5EA2EE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8E9751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EAD36F4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6DF380F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C9C13BB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3B8B941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FD435E3" w14:textId="77777777" w:rsidR="00073CAC" w:rsidRDefault="00073CAC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2A4656E" w14:textId="77777777" w:rsidR="00FA011D" w:rsidRDefault="00FA0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C60CA8C" w14:textId="43641C74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5FC846B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  <w:r w:rsidR="009123E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 2025 году</w:t>
      </w:r>
      <w:r w:rsidR="00F2556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298D7E5D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 xml:space="preserve">трольной </w:t>
            </w:r>
            <w:proofErr w:type="gramStart"/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точки</w:t>
            </w:r>
            <w:r w:rsidR="00355B5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муниципального</w:t>
            </w:r>
            <w:proofErr w:type="gramEnd"/>
            <w:r w:rsidR="00355B5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проекта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07D98293" w:rsidR="007E1F54" w:rsidRPr="005345C6" w:rsidRDefault="009B1A4F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победителей </w:t>
            </w:r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="005345C6"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6D2DE543" w:rsidR="00701922" w:rsidRPr="008F1DF8" w:rsidRDefault="00701922" w:rsidP="00E604B6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</w:t>
            </w:r>
            <w:r w:rsidR="002F3D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-2026 г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</w:t>
            </w:r>
            <w:proofErr w:type="spellEnd"/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</w:t>
            </w:r>
            <w:r w:rsidR="00E604B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Октября до ул. </w:t>
            </w:r>
            <w:proofErr w:type="spellStart"/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Постышева</w:t>
            </w:r>
            <w:proofErr w:type="spellEnd"/>
            <w:r w:rsidR="00E604B6">
              <w:rPr>
                <w:rFonts w:ascii="Times New Roman" w:hAnsi="Times New Roman"/>
                <w:sz w:val="20"/>
                <w:szCs w:val="20"/>
              </w:rPr>
              <w:t>)</w:t>
            </w:r>
            <w:r w:rsidR="007D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 xml:space="preserve">по объекту «Комплексное благоустройство улицы Ленина: участок от улицы 40 лет Октября до ул. </w:t>
            </w:r>
            <w:proofErr w:type="spellStart"/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>Постышева</w:t>
            </w:r>
            <w:proofErr w:type="spellEnd"/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761D6FA3" w:rsidR="00701922" w:rsidRPr="00387DB5" w:rsidRDefault="00B963E9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963E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191 673,46</w:t>
            </w:r>
            <w:r w:rsidR="002C2F3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7269AB2B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я согласована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7FD27089" w:rsidR="00586717" w:rsidRPr="00387DB5" w:rsidRDefault="00586717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36DBB9A8" w:rsidR="00BD1F20" w:rsidRPr="00387DB5" w:rsidRDefault="00BD1F20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4300026B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0EC5AE78" w:rsidR="00BD1F20" w:rsidRDefault="00224A16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474BD38F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="00293E0E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 в рамках проекта </w:t>
            </w:r>
            <w:r w:rsidR="00293E0E" w:rsidRPr="006C25A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3E0E"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293E0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68873AE1" w:rsidR="00586717" w:rsidRPr="00387DB5" w:rsidRDefault="00394A45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A0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766,457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2E55FD7C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Согласована конкурсная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СЭД Правител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D0E0801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</w:tbl>
    <w:p w14:paraId="27D7A0D4" w14:textId="2EADD2CA" w:rsidR="00272244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p w14:paraId="7AEE11FF" w14:textId="0A448350" w:rsidR="00FB497A" w:rsidRPr="00974510" w:rsidRDefault="00FB497A" w:rsidP="00FB497A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План реализации проекта</w:t>
      </w: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 2026 году </w:t>
      </w:r>
    </w:p>
    <w:p w14:paraId="5D7C4C4C" w14:textId="0487F34D" w:rsidR="002F3D71" w:rsidRDefault="002F3D71" w:rsidP="005D519D">
      <w:pPr>
        <w:rPr>
          <w:rFonts w:ascii="Times New Roman" w:hAnsi="Times New Roman" w:cs="Times New Roman"/>
          <w:sz w:val="20"/>
          <w:szCs w:val="20"/>
        </w:rPr>
      </w:pPr>
    </w:p>
    <w:p w14:paraId="6E8D95D4" w14:textId="48B9E372" w:rsidR="002F3D71" w:rsidRDefault="002F3D71" w:rsidP="005D519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2F3D71" w:rsidRPr="00387DB5" w14:paraId="24DD6CA1" w14:textId="77777777" w:rsidTr="002C2F3D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34A2C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F113A0B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ECC3D0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6020E7F0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 xml:space="preserve">трольной </w:t>
            </w:r>
            <w:proofErr w:type="gramStart"/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точки  муниципального</w:t>
            </w:r>
            <w:proofErr w:type="gramEnd"/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проекта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6ED92C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C8E57E8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F40D6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73E9D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029E3F5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1AD617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41104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5D5D9474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0359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432E6C09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37507" w14:textId="77777777" w:rsidR="002F3D71" w:rsidRPr="00FB497A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FB49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2F3D71" w:rsidRPr="00387DB5" w14:paraId="7BA1209E" w14:textId="77777777" w:rsidTr="002C2F3D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9D233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D072A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8BEB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907AF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8ADE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951F8E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88F3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AD193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6CEC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C7114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26C9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FE43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84FA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F3D71" w:rsidRPr="00387DB5" w14:paraId="4BEE453B" w14:textId="77777777" w:rsidTr="002C2F3D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6D374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2F3D71" w:rsidRPr="00387DB5" w14:paraId="337BC9AF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2C952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2D51FCF2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D61A58F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66192A06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6E6E2888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315C905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5CD6F9A" w14:textId="77777777" w:rsidR="002F3D71" w:rsidRPr="008F1DF8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3F35EB" w14:textId="77777777" w:rsidR="002F3D71" w:rsidRPr="005345C6" w:rsidRDefault="002F3D71" w:rsidP="002C2F3D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победителей </w:t>
            </w:r>
            <w:r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15046372" w14:textId="77777777" w:rsidR="002F3D71" w:rsidRPr="0014350D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6467D59E" w14:textId="3F06C377" w:rsidR="002F3D71" w:rsidRPr="008F1DF8" w:rsidRDefault="002F3D71" w:rsidP="00F46148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271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1 (</w:t>
            </w:r>
            <w:proofErr w:type="gramStart"/>
            <w:r w:rsidRPr="001271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результат)   </w:t>
            </w:r>
            <w:proofErr w:type="gramEnd"/>
            <w:r w:rsidRPr="001271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«Реализация проекта </w:t>
            </w:r>
            <w:r w:rsidRPr="00127190">
              <w:rPr>
                <w:rFonts w:ascii="Times New Roman" w:hAnsi="Times New Roman"/>
                <w:color w:val="auto"/>
                <w:sz w:val="20"/>
                <w:szCs w:val="20"/>
              </w:rPr>
              <w:t>«</w:t>
            </w:r>
            <w:r w:rsidR="00F46148" w:rsidRPr="00127190">
              <w:rPr>
                <w:rFonts w:ascii="Times New Roman" w:hAnsi="Times New Roman"/>
                <w:color w:val="auto"/>
                <w:sz w:val="20"/>
                <w:szCs w:val="20"/>
              </w:rPr>
              <w:t>Новая жизнь первой площади</w:t>
            </w:r>
            <w:r w:rsidRPr="0012719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Свободного» </w:t>
            </w:r>
            <w:r w:rsidR="00F46148" w:rsidRPr="0012719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12719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1271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 объекту </w:t>
            </w:r>
            <w:r w:rsidR="00F46148" w:rsidRPr="001271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719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F46148" w:rsidRPr="001271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«Благоустройства площади им. С. Лазо в г. Свободном»</w:t>
            </w:r>
            <w:r w:rsidRPr="0012719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7AF9FE" w14:textId="007DC7EB" w:rsidR="002F3D71" w:rsidRPr="00387DB5" w:rsidRDefault="002F3D71" w:rsidP="002F3D7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D57F2E" w14:textId="4E348C11" w:rsidR="002F3D71" w:rsidRPr="00387DB5" w:rsidRDefault="002F3D71" w:rsidP="002F3D7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7CF5EE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38CB8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A3FFE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5C240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99D5F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2077F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D677C3" w14:textId="4DE740F9" w:rsidR="002F3D71" w:rsidRPr="00387DB5" w:rsidRDefault="00B3725B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3725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157 828,283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D71DF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63F6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F3D71" w:rsidRPr="00387DB5" w14:paraId="55D6968F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F501F0" w14:textId="77777777" w:rsidR="002F3D71" w:rsidRPr="00CE4E45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5812FB" w14:textId="77777777" w:rsidR="002F3D71" w:rsidRPr="00CE4E45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DCE2E7" w14:textId="77777777" w:rsidR="002F3D71" w:rsidRPr="00925206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F988D6" w14:textId="50FA30B1" w:rsidR="002F3D71" w:rsidRPr="00925206" w:rsidRDefault="002F3D71" w:rsidP="003504F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3504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03808B" w14:textId="77777777" w:rsidR="002F3D71" w:rsidRPr="00553337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66FF47" w14:textId="77777777" w:rsidR="002F3D71" w:rsidRPr="00553337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5C3C22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7BB499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CC400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C11C7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6EE05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A17066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7261F07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53D9C8" w14:textId="77777777" w:rsidR="002F3D71" w:rsidRPr="00E84CE0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2F3D71" w:rsidRPr="00387DB5" w14:paraId="637167EA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E20A" w14:textId="77777777" w:rsidR="002F3D71" w:rsidRPr="00CE4E45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574C" w14:textId="77777777" w:rsidR="002F3D71" w:rsidRPr="00CE4E45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Конкурсная документация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согласована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EB41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04FD" w14:textId="0A53C71A" w:rsidR="002F3D71" w:rsidRPr="00387DB5" w:rsidRDefault="002F3D71" w:rsidP="0067167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6716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</w:t>
            </w:r>
            <w:r w:rsidR="003504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38BA" w14:textId="77777777" w:rsidR="002F3D71" w:rsidRPr="00553337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F0BF" w14:textId="77777777" w:rsidR="002F3D71" w:rsidRPr="00553337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57333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64F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C0251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1D76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1A5E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1870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341436D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7C47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СЭД Правител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ьства Амурской области</w:t>
            </w:r>
          </w:p>
        </w:tc>
      </w:tr>
      <w:tr w:rsidR="002F3D71" w:rsidRPr="00387DB5" w14:paraId="4903B3B8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AC57B9" w14:textId="77777777" w:rsidR="002F3D71" w:rsidRPr="00CE4E45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E1445" w14:textId="77777777" w:rsidR="002F3D71" w:rsidRPr="00CE4E45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808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EB45E9" w14:textId="588D42F8" w:rsidR="002F3D71" w:rsidRPr="00387DB5" w:rsidRDefault="00671671" w:rsidP="0067167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</w:t>
            </w:r>
            <w:r w:rsidR="002F3D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</w:t>
            </w:r>
            <w:r w:rsidR="003504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5BC1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538F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B7E4C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99124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4AD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C70F8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AB2CFF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E9F7A6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1BCE59F3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D6D0F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592DB19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F3D71" w:rsidRPr="00387DB5" w14:paraId="3AF10C48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1271F6" w14:textId="77777777" w:rsidR="002F3D71" w:rsidRPr="00CE4E45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AAB539" w14:textId="05DCFFDE" w:rsidR="002F3D71" w:rsidRPr="00CE4E45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 w:rsidR="003504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подрядчику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710CA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4C015A" w14:textId="7795B55D" w:rsidR="002F3D71" w:rsidRDefault="006D1312" w:rsidP="003504F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="006716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.04</w:t>
            </w:r>
            <w:r w:rsidR="002F3D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</w:t>
            </w:r>
            <w:r w:rsidR="003504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2F3D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CD02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6F0B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F2AAAD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8A72B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05F81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3C9D2C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667B80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CA128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5DF7C90" w14:textId="77777777" w:rsidR="002F3D71" w:rsidRDefault="002F3D71" w:rsidP="002C2F3D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BA4B8C" w14:textId="77777777" w:rsidR="002F3D71" w:rsidRPr="005013C4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2F3D71" w:rsidRPr="00387DB5" w14:paraId="10C20FE2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0F881" w14:textId="77777777" w:rsidR="002F3D71" w:rsidRPr="00CE4E45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A383E" w14:textId="77777777" w:rsidR="002F3D71" w:rsidRPr="00ED30AF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C7206" w14:textId="77777777" w:rsidR="002F3D71" w:rsidRPr="00ED30AF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F1F4E" w14:textId="56376FCB" w:rsidR="002F3D71" w:rsidRPr="00ED30AF" w:rsidRDefault="00671671" w:rsidP="003504F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01.11</w:t>
            </w:r>
            <w:r w:rsidR="002F3D71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</w:t>
            </w:r>
            <w:r w:rsidR="003504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C5FB" w14:textId="77777777" w:rsidR="002F3D71" w:rsidRPr="00ED30AF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1570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3B28B5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95520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82803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A3DCA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54A9D0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0384C7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630995A4" w14:textId="77777777" w:rsidR="002F3D71" w:rsidRDefault="002F3D71" w:rsidP="002C2F3D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E9C22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87878E1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F3D71" w:rsidRPr="00387DB5" w14:paraId="16BEAFCC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E807C9" w14:textId="77777777" w:rsidR="002F3D71" w:rsidRPr="00CE4E45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7FB1E8" w14:textId="1F721B97" w:rsidR="002F3D71" w:rsidRPr="00ED30AF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итоговый отчет об использовании субсидии»</w:t>
            </w:r>
            <w:r w:rsidR="00671671"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67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71671" w:rsidRPr="00ED30AF">
              <w:rPr>
                <w:rFonts w:ascii="Times New Roman" w:hAnsi="Times New Roman" w:cs="Times New Roman"/>
                <w:sz w:val="20"/>
                <w:szCs w:val="20"/>
              </w:rPr>
              <w:t>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D8C129" w14:textId="77777777" w:rsidR="002F3D71" w:rsidRPr="00ED30AF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771E5C" w14:textId="44AEAD79" w:rsidR="002F3D71" w:rsidRPr="00ED30AF" w:rsidRDefault="00671671" w:rsidP="00F00A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</w:t>
            </w:r>
            <w:r w:rsidR="002F3D71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</w:t>
            </w:r>
            <w:r w:rsidR="00F00A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D46871" w14:textId="77777777" w:rsidR="002F3D71" w:rsidRPr="00ED30AF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B799A7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8E9D5F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38092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C4B7A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C62CE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B56C5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0A17F4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5C45CE03" w14:textId="77777777" w:rsidR="002F3D71" w:rsidRDefault="002F3D71" w:rsidP="002C2F3D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FD2699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2F3D71" w:rsidRPr="00387DB5" w14:paraId="75C89BAE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F476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</w:p>
          <w:p w14:paraId="1E31140F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5BDB37F9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3FF31F7" w14:textId="77777777" w:rsidR="002F3D71" w:rsidRPr="004A1AEF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C706C" w14:textId="77777777" w:rsidR="002F3D71" w:rsidRPr="00B3725B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3725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Реализация программ формирования современной городской среды</w:t>
            </w:r>
          </w:p>
          <w:p w14:paraId="3A514881" w14:textId="747838A9" w:rsidR="002F3D71" w:rsidRPr="00B3725B" w:rsidRDefault="002F3D71" w:rsidP="002C2F3D">
            <w:pPr>
              <w:ind w:left="102" w:right="14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725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1 (результат) в 2025г. «Выполнение благоустройства о</w:t>
            </w:r>
            <w:r w:rsidR="00086E96"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бщественной территории</w:t>
            </w:r>
            <w:r w:rsidR="00086E96" w:rsidRPr="00B3725B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="00086E96"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пер. Механический (пер. Механический-ул. Малая Амурская- ул. Орджоникидзе, квартал 464) по проекту «</w:t>
            </w:r>
            <w:r w:rsidR="00086E96" w:rsidRPr="00B3725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Благоустройство общественной территории, расположенной по адресу: Амурская область, г. Свободный,</w:t>
            </w:r>
            <w:r w:rsidR="00086E96"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пер. Механический (пер. Механический-ул. Малая Амурская- ул. Орджоникидзе, квартал 464)</w:t>
            </w:r>
            <w:r w:rsidR="00086E96" w:rsidRPr="00B3725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42EB" w14:textId="5E164CAF" w:rsidR="002F3D71" w:rsidRPr="00387DB5" w:rsidRDefault="002F3D71" w:rsidP="00086E9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086E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F2B34" w14:textId="09C872EA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="00086E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1.12.2026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5112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D796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6A3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6A59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970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827A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3100" w14:textId="17CCBA3E" w:rsidR="002F3D71" w:rsidRPr="00387DB5" w:rsidRDefault="00B3725B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242,048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AD0E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ED0A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F3D71" w:rsidRPr="00387DB5" w14:paraId="13555E91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095693" w14:textId="77777777" w:rsidR="002F3D71" w:rsidRPr="007E1F54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4B22AF" w14:textId="77777777" w:rsidR="002F3D71" w:rsidRPr="007E1F54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993F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9E187" w14:textId="6F3DC5EF" w:rsidR="002F3D71" w:rsidRPr="00387DB5" w:rsidRDefault="002F3D71" w:rsidP="00747D3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747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B12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E1754B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2</w:t>
            </w:r>
            <w:r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5D861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E74B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FEE6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69335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46A19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C72FD3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33829D7A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0136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2F3D71" w:rsidRPr="00387DB5" w14:paraId="31A78913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1995B9" w14:textId="77777777" w:rsidR="002F3D71" w:rsidRPr="007E1F54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91CB1F" w14:textId="77777777" w:rsidR="002F3D71" w:rsidRPr="007E1F54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A5A3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32CA0" w14:textId="23D8254C" w:rsidR="002F3D71" w:rsidRPr="00387DB5" w:rsidRDefault="002F3D71" w:rsidP="00747D3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</w:t>
            </w:r>
            <w:r w:rsidR="00747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9E4A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3E26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A8F34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8A8CFE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B2B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8799B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2060F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49DA7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990D2CE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3F91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2F3D71" w:rsidRPr="00387DB5" w14:paraId="7D139094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426DB4" w14:textId="77777777" w:rsidR="002F3D71" w:rsidRPr="007E1F54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775707" w14:textId="77777777" w:rsidR="002F3D71" w:rsidRPr="007E1F54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69B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AE1E25" w14:textId="5C6E0110" w:rsidR="002F3D71" w:rsidRPr="00387DB5" w:rsidRDefault="002F3D71" w:rsidP="00747D3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</w:t>
            </w:r>
            <w:r w:rsidR="00747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3FA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4EE0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F8B35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05649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05649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2B0429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4B8A5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06DF3B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AEBA0C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40925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2A7F9F6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F3D71" w:rsidRPr="00387DB5" w14:paraId="2ABBE62C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9E6D42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D2619B" w14:textId="77777777" w:rsidR="002F3D71" w:rsidRPr="00CE4E45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F74F0D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A07418" w14:textId="3EB4469F" w:rsidR="002F3D71" w:rsidRDefault="008E637D" w:rsidP="008E637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</w:t>
            </w:r>
            <w:r w:rsidR="002F3D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2F3D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2BCC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BBBD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0F2A44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D515B2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AE20D5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2E7D0B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7FFDE4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3BE714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11C962C" w14:textId="77777777" w:rsidR="002F3D71" w:rsidRDefault="002F3D71" w:rsidP="002C2F3D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0BA00C1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2F3D71" w:rsidRPr="00387DB5" w14:paraId="23D6FE02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FBC8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CDA4F" w14:textId="77777777" w:rsidR="002F3D71" w:rsidRPr="00CE4E45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DA72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27C5" w14:textId="75BCBBDB" w:rsidR="002F3D71" w:rsidRDefault="002F3D71" w:rsidP="008E637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8E63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EA12E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A6224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3BF71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2D03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B990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8B40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EA18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7E60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4359F2AE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6CBFD3D3" w14:textId="77777777" w:rsidR="002F3D71" w:rsidRDefault="002F3D71" w:rsidP="002C2F3D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E44F5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81835DC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F3D71" w:rsidRPr="00387DB5" w14:paraId="05E9B16A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B5857" w14:textId="77777777" w:rsidR="002F3D71" w:rsidRDefault="002F3D71" w:rsidP="002C2F3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8AB44" w14:textId="77777777" w:rsidR="002F3D71" w:rsidRPr="00CE4E45" w:rsidRDefault="002F3D71" w:rsidP="002C2F3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итоговый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293F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E0BAF" w14:textId="14188A55" w:rsidR="002F3D71" w:rsidRDefault="002F3D71" w:rsidP="008E637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8E63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32272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6281" w14:textId="77777777" w:rsidR="002F3D71" w:rsidRPr="00387DB5" w:rsidRDefault="002F3D71" w:rsidP="002C2F3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8C8B5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7310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30633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C71D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95A6" w14:textId="77777777" w:rsidR="002F3D71" w:rsidRPr="00387DB5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F3A5" w14:textId="77777777" w:rsidR="002F3D71" w:rsidRPr="00AA3691" w:rsidRDefault="002F3D71" w:rsidP="002C2F3D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6024E1F9" w14:textId="77777777" w:rsidR="002F3D71" w:rsidRDefault="002F3D71" w:rsidP="002C2F3D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EFEB" w14:textId="77777777" w:rsidR="002F3D71" w:rsidRDefault="002F3D71" w:rsidP="002C2F3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C9177B" w:rsidRPr="00387DB5" w14:paraId="310AD6CF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9B8E" w14:textId="77777777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251B553A" w14:textId="77777777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4A16637" w14:textId="77777777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BADBC8C" w14:textId="15997A78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DC21" w14:textId="77777777" w:rsidR="00C9177B" w:rsidRPr="00974510" w:rsidRDefault="00C9177B" w:rsidP="00C9177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43270799" w14:textId="3DA9DBD7" w:rsidR="00C9177B" w:rsidRPr="00813DD4" w:rsidRDefault="00C9177B" w:rsidP="00C525A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B3725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Мероприятие 2 (результат) в 2025г. «Выполнение благоустройства о</w:t>
            </w:r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бщественной территории</w:t>
            </w:r>
            <w:proofErr w:type="gramStart"/>
            <w:r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25AA" w:rsidRPr="00B3725B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(</w:t>
            </w:r>
            <w:proofErr w:type="gramEnd"/>
            <w:r w:rsidR="00C525AA" w:rsidRPr="00B3725B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детская площадка)  ул. Высокая – ул. Березовая, квартал 238</w:t>
            </w:r>
            <w:r w:rsidR="00C525AA"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проекту «</w:t>
            </w:r>
            <w:r w:rsidR="00C525AA" w:rsidRPr="00B3725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Благоустройство общественной территории (детской площадки), расположенной по адресу: Амурская область, г. Свободный,</w:t>
            </w:r>
            <w:r w:rsidR="00C525AA" w:rsidRPr="00B372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ул. Высокая – ул. Березовая, квартал 238)</w:t>
            </w:r>
            <w:r w:rsidR="00C525AA" w:rsidRPr="00B3725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5006" w14:textId="4C6836E0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CF0C" w14:textId="550E1AD2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1.12.2026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C32B" w14:textId="1927D643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3139" w14:textId="2853985D" w:rsidR="00C9177B" w:rsidRPr="00387DB5" w:rsidRDefault="00C9177B" w:rsidP="00C9177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2110" w14:textId="2A090153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города Свободного - Горлова О.В. 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35FC" w14:textId="3684A951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CFDA" w14:textId="1A604BF0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A6BA" w14:textId="7B4E02E9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A4D8" w14:textId="47598865" w:rsidR="00C9177B" w:rsidRPr="00ED6C5C" w:rsidRDefault="00B3725B" w:rsidP="00C9177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4 700,000</w:t>
            </w:r>
          </w:p>
          <w:p w14:paraId="0FF400D2" w14:textId="77777777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2433" w14:textId="7E0AEA93" w:rsidR="00C9177B" w:rsidRDefault="00C9177B" w:rsidP="00C9177B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7CF0" w14:textId="03D61034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C9177B" w:rsidRPr="00387DB5" w14:paraId="2B3F741A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FBD99D" w14:textId="329998C5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D81367" w14:textId="4148CF61" w:rsidR="00C9177B" w:rsidRPr="00CE4E45" w:rsidRDefault="00C9177B" w:rsidP="00C9177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5F89" w14:textId="21489601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6F431" w14:textId="78AF6F10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EB72" w14:textId="7D44BCAF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F409F" w14:textId="597E3A89" w:rsidR="00C9177B" w:rsidRDefault="00C9177B" w:rsidP="00C9177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2</w:t>
            </w:r>
            <w:r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2EBCD2" w14:textId="26D809BC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0EB2CF" w14:textId="48FA327C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E85F8" w14:textId="416F99EF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63B9C" w14:textId="71714C53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799235" w14:textId="2289F893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11F2F3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57EAE07B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B2B7BB" w14:textId="25A21C10" w:rsidR="00C9177B" w:rsidRPr="00E84CE0" w:rsidRDefault="00C9177B" w:rsidP="00C9177B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C9177B" w:rsidRPr="00387DB5" w14:paraId="75338118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669FE7" w14:textId="46ED762F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113570" w14:textId="2E165748" w:rsidR="00C9177B" w:rsidRDefault="00C9177B" w:rsidP="00C9177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DF55" w14:textId="2A1F27D8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F38AF5" w14:textId="08485646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2FD" w14:textId="271A0EFD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99E2" w14:textId="49D0225B" w:rsidR="00C9177B" w:rsidRDefault="00C9177B" w:rsidP="00C9177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F54440" w14:textId="5D6B60DC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481A3A" w14:textId="7B6FC923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2E7C7" w14:textId="0A842F2A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22ACCA" w14:textId="0C122405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4B7FA6" w14:textId="2EFC8B6A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7D32CF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96CDAF9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1949DD" w14:textId="4312E5BF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C9177B" w:rsidRPr="00387DB5" w14:paraId="1649103A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08592B" w14:textId="6F921F86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1AE8C" w14:textId="7DE9FC2B" w:rsidR="00C9177B" w:rsidRDefault="00C9177B" w:rsidP="00C9177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2083B" w14:textId="147BF0A4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226AF7" w14:textId="71CB7028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7407" w14:textId="65496416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5F269" w14:textId="55A8D454" w:rsidR="00C9177B" w:rsidRDefault="00C9177B" w:rsidP="00C9177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114CA9" w14:textId="1D4C6BF6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B6BC4E" w14:textId="17D690F7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2CCC6" w14:textId="1D8409FB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568E37" w14:textId="6D7FA923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9A95FD" w14:textId="5588A471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195F49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17790C17" w14:textId="77777777" w:rsidR="00C9177B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9645D" w14:textId="77777777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19D18787" w14:textId="543C0C8A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177B" w14:paraId="23C440D1" w14:textId="77777777" w:rsidTr="002C2F3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A9388C" w14:textId="770DF5C8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EB4D4C" w14:textId="3F392388" w:rsidR="00C9177B" w:rsidRDefault="00C9177B" w:rsidP="00C9177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010897" w14:textId="0E14FE63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B37A99" w14:textId="566FD79B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10.04.2026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0F3B" w14:textId="35F55FEC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277E" w14:textId="378E44A9" w:rsidR="00C9177B" w:rsidRDefault="00C9177B" w:rsidP="00C9177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23FD8A" w14:textId="0E0DB6E9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C27F35" w14:textId="3F2ED42C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96F9A2" w14:textId="028E796D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F38C7A" w14:textId="2ED4EB1E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60E8E2" w14:textId="394CB14C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3A8175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36D2E14C" w14:textId="77777777" w:rsidR="00C9177B" w:rsidRPr="00BE6ED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319E71E" w14:textId="35853EF8" w:rsidR="00C9177B" w:rsidRPr="005013C4" w:rsidRDefault="00C9177B" w:rsidP="00C9177B">
            <w:pPr>
              <w:widowControl/>
              <w:suppressAutoHyphens/>
              <w:jc w:val="center"/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C9177B" w14:paraId="3BAAB383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2896" w14:textId="6C7BE9BC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2B7C5" w14:textId="34792636" w:rsidR="00C9177B" w:rsidRPr="00CE4E45" w:rsidRDefault="00C9177B" w:rsidP="00C9177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B9AA" w14:textId="26BBB80A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88F9" w14:textId="0A9029FC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869B" w14:textId="0933EFBC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D375" w14:textId="02E8EABC" w:rsidR="00C9177B" w:rsidRDefault="00C9177B" w:rsidP="00C9177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FF99" w14:textId="5A9066AF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C9774" w14:textId="70C04095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152F" w14:textId="1A7A7B62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6FF5" w14:textId="67DC1DC4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F992" w14:textId="026EC6C4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0985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49615A0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7FF241B5" w14:textId="77777777" w:rsidR="00C9177B" w:rsidRDefault="00C9177B" w:rsidP="00C9177B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71AB" w14:textId="77777777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BCFBDA2" w14:textId="20BD7F18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177B" w14:paraId="1C100507" w14:textId="77777777" w:rsidTr="002C2F3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EE04" w14:textId="11F50F64" w:rsidR="00C9177B" w:rsidRDefault="00C9177B" w:rsidP="00C9177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ED56" w14:textId="10BA3F87" w:rsidR="00C9177B" w:rsidRPr="00813DD4" w:rsidRDefault="00C9177B" w:rsidP="00C9177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итоговый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9ECEF" w14:textId="5423CBAC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6DDB" w14:textId="7C497713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4D04" w14:textId="6B82712B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5FDB" w14:textId="61EECB75" w:rsidR="00C9177B" w:rsidRPr="00387DB5" w:rsidRDefault="00C9177B" w:rsidP="00C9177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2063" w14:textId="2100205F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A48E9" w14:textId="1CE6A053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EF68" w14:textId="56A15263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3DAD" w14:textId="05E28FB0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6E7F7" w14:textId="5FAEFFBE" w:rsidR="00C9177B" w:rsidRPr="00387DB5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0DB0" w14:textId="77777777" w:rsidR="00C9177B" w:rsidRPr="00AA3691" w:rsidRDefault="00C9177B" w:rsidP="00C9177B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131DF1EF" w14:textId="77777777" w:rsidR="00C9177B" w:rsidRDefault="00C9177B" w:rsidP="00C9177B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1365" w14:textId="329807D5" w:rsidR="00C9177B" w:rsidRDefault="00C9177B" w:rsidP="00C9177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</w:tbl>
    <w:p w14:paraId="7147D4F9" w14:textId="77777777" w:rsidR="002F3D71" w:rsidRPr="00387DB5" w:rsidRDefault="002F3D71" w:rsidP="002F3D71">
      <w:pPr>
        <w:rPr>
          <w:rFonts w:ascii="Times New Roman" w:hAnsi="Times New Roman" w:cs="Times New Roman"/>
          <w:sz w:val="20"/>
          <w:szCs w:val="20"/>
        </w:rPr>
      </w:pPr>
    </w:p>
    <w:p w14:paraId="1E5768F4" w14:textId="77777777" w:rsidR="002F3D71" w:rsidRPr="00387DB5" w:rsidRDefault="002F3D71" w:rsidP="005D519D">
      <w:pPr>
        <w:rPr>
          <w:rFonts w:ascii="Times New Roman" w:hAnsi="Times New Roman" w:cs="Times New Roman"/>
          <w:sz w:val="20"/>
          <w:szCs w:val="20"/>
        </w:rPr>
      </w:pPr>
    </w:p>
    <w:sectPr w:rsidR="002F3D71" w:rsidRPr="00387DB5" w:rsidSect="00E4259F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6F370" w14:textId="77777777" w:rsidR="00C52528" w:rsidRDefault="00C52528">
      <w:r>
        <w:separator/>
      </w:r>
    </w:p>
  </w:endnote>
  <w:endnote w:type="continuationSeparator" w:id="0">
    <w:p w14:paraId="3AE2D2E1" w14:textId="77777777" w:rsidR="00C52528" w:rsidRDefault="00C5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35834" w14:textId="77777777" w:rsidR="00C52528" w:rsidRDefault="00C52528"/>
  </w:footnote>
  <w:footnote w:type="continuationSeparator" w:id="0">
    <w:p w14:paraId="6DCBF68F" w14:textId="77777777" w:rsidR="00C52528" w:rsidRDefault="00C52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2F3D" w:rsidRDefault="002C2F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2F3D" w:rsidRDefault="002C2F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84B51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A7F54AA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C96BA8"/>
    <w:multiLevelType w:val="hybridMultilevel"/>
    <w:tmpl w:val="65201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7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9D61CB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04FF4"/>
    <w:multiLevelType w:val="hybridMultilevel"/>
    <w:tmpl w:val="E0DC0674"/>
    <w:lvl w:ilvl="0" w:tplc="ECF4F580">
      <w:start w:val="21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1"/>
  </w:num>
  <w:num w:numId="3">
    <w:abstractNumId w:val="25"/>
  </w:num>
  <w:num w:numId="4">
    <w:abstractNumId w:val="16"/>
  </w:num>
  <w:num w:numId="5">
    <w:abstractNumId w:val="1"/>
  </w:num>
  <w:num w:numId="6">
    <w:abstractNumId w:val="35"/>
  </w:num>
  <w:num w:numId="7">
    <w:abstractNumId w:val="7"/>
  </w:num>
  <w:num w:numId="8">
    <w:abstractNumId w:val="21"/>
  </w:num>
  <w:num w:numId="9">
    <w:abstractNumId w:val="15"/>
  </w:num>
  <w:num w:numId="10">
    <w:abstractNumId w:val="14"/>
  </w:num>
  <w:num w:numId="11">
    <w:abstractNumId w:val="28"/>
  </w:num>
  <w:num w:numId="12">
    <w:abstractNumId w:val="12"/>
  </w:num>
  <w:num w:numId="13">
    <w:abstractNumId w:val="18"/>
  </w:num>
  <w:num w:numId="14">
    <w:abstractNumId w:val="10"/>
  </w:num>
  <w:num w:numId="15">
    <w:abstractNumId w:val="29"/>
  </w:num>
  <w:num w:numId="16">
    <w:abstractNumId w:val="36"/>
  </w:num>
  <w:num w:numId="17">
    <w:abstractNumId w:val="40"/>
  </w:num>
  <w:num w:numId="18">
    <w:abstractNumId w:val="23"/>
  </w:num>
  <w:num w:numId="19">
    <w:abstractNumId w:val="20"/>
  </w:num>
  <w:num w:numId="20">
    <w:abstractNumId w:val="2"/>
  </w:num>
  <w:num w:numId="21">
    <w:abstractNumId w:val="22"/>
  </w:num>
  <w:num w:numId="22">
    <w:abstractNumId w:val="19"/>
  </w:num>
  <w:num w:numId="23">
    <w:abstractNumId w:val="8"/>
  </w:num>
  <w:num w:numId="24">
    <w:abstractNumId w:val="33"/>
  </w:num>
  <w:num w:numId="25">
    <w:abstractNumId w:val="6"/>
  </w:num>
  <w:num w:numId="26">
    <w:abstractNumId w:val="26"/>
  </w:num>
  <w:num w:numId="27">
    <w:abstractNumId w:val="9"/>
  </w:num>
  <w:num w:numId="28">
    <w:abstractNumId w:val="32"/>
  </w:num>
  <w:num w:numId="29">
    <w:abstractNumId w:val="11"/>
  </w:num>
  <w:num w:numId="30">
    <w:abstractNumId w:val="27"/>
  </w:num>
  <w:num w:numId="31">
    <w:abstractNumId w:val="30"/>
  </w:num>
  <w:num w:numId="32">
    <w:abstractNumId w:val="24"/>
  </w:num>
  <w:num w:numId="33">
    <w:abstractNumId w:val="37"/>
  </w:num>
  <w:num w:numId="34">
    <w:abstractNumId w:val="5"/>
  </w:num>
  <w:num w:numId="35">
    <w:abstractNumId w:val="34"/>
  </w:num>
  <w:num w:numId="36">
    <w:abstractNumId w:val="13"/>
  </w:num>
  <w:num w:numId="37">
    <w:abstractNumId w:val="3"/>
  </w:num>
  <w:num w:numId="38">
    <w:abstractNumId w:val="38"/>
  </w:num>
  <w:num w:numId="39">
    <w:abstractNumId w:val="0"/>
  </w:num>
  <w:num w:numId="40">
    <w:abstractNumId w:val="39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377E"/>
    <w:rsid w:val="00065064"/>
    <w:rsid w:val="0006629A"/>
    <w:rsid w:val="00073CAC"/>
    <w:rsid w:val="00074125"/>
    <w:rsid w:val="0007495F"/>
    <w:rsid w:val="00077174"/>
    <w:rsid w:val="00081A12"/>
    <w:rsid w:val="00083518"/>
    <w:rsid w:val="00083DF3"/>
    <w:rsid w:val="0008470F"/>
    <w:rsid w:val="00086E96"/>
    <w:rsid w:val="00094697"/>
    <w:rsid w:val="000B042E"/>
    <w:rsid w:val="000B0897"/>
    <w:rsid w:val="000D1AA1"/>
    <w:rsid w:val="000D343D"/>
    <w:rsid w:val="000E3E2C"/>
    <w:rsid w:val="000E482C"/>
    <w:rsid w:val="000E6B28"/>
    <w:rsid w:val="000E76DD"/>
    <w:rsid w:val="000F1560"/>
    <w:rsid w:val="000F2B7C"/>
    <w:rsid w:val="000F44FD"/>
    <w:rsid w:val="000F544B"/>
    <w:rsid w:val="001001BE"/>
    <w:rsid w:val="00116288"/>
    <w:rsid w:val="001168A7"/>
    <w:rsid w:val="00116B91"/>
    <w:rsid w:val="0012057A"/>
    <w:rsid w:val="00122F1F"/>
    <w:rsid w:val="00122FFB"/>
    <w:rsid w:val="00123E22"/>
    <w:rsid w:val="00125588"/>
    <w:rsid w:val="00127190"/>
    <w:rsid w:val="00127D2E"/>
    <w:rsid w:val="0013117B"/>
    <w:rsid w:val="0013159C"/>
    <w:rsid w:val="001331DA"/>
    <w:rsid w:val="00140833"/>
    <w:rsid w:val="00140E8A"/>
    <w:rsid w:val="0014350D"/>
    <w:rsid w:val="00144117"/>
    <w:rsid w:val="00146A9C"/>
    <w:rsid w:val="00150615"/>
    <w:rsid w:val="00151521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5988"/>
    <w:rsid w:val="00186BCF"/>
    <w:rsid w:val="001920F2"/>
    <w:rsid w:val="001923FC"/>
    <w:rsid w:val="001A0D5C"/>
    <w:rsid w:val="001A2374"/>
    <w:rsid w:val="001A499A"/>
    <w:rsid w:val="001A5F42"/>
    <w:rsid w:val="001A694F"/>
    <w:rsid w:val="001C36F2"/>
    <w:rsid w:val="001D4C1C"/>
    <w:rsid w:val="001E2A47"/>
    <w:rsid w:val="001E53C4"/>
    <w:rsid w:val="001E57E6"/>
    <w:rsid w:val="001F63B9"/>
    <w:rsid w:val="00221145"/>
    <w:rsid w:val="00221FCB"/>
    <w:rsid w:val="00222A7D"/>
    <w:rsid w:val="00223F0D"/>
    <w:rsid w:val="00224A16"/>
    <w:rsid w:val="0022639F"/>
    <w:rsid w:val="0022688A"/>
    <w:rsid w:val="00227C44"/>
    <w:rsid w:val="002376E7"/>
    <w:rsid w:val="00240725"/>
    <w:rsid w:val="0024213F"/>
    <w:rsid w:val="00243147"/>
    <w:rsid w:val="00244525"/>
    <w:rsid w:val="00246ABD"/>
    <w:rsid w:val="0024715E"/>
    <w:rsid w:val="002477FF"/>
    <w:rsid w:val="00251F3B"/>
    <w:rsid w:val="00256932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5E05"/>
    <w:rsid w:val="00286C57"/>
    <w:rsid w:val="00293E0E"/>
    <w:rsid w:val="00294F4C"/>
    <w:rsid w:val="002A45D6"/>
    <w:rsid w:val="002A4C28"/>
    <w:rsid w:val="002A4D14"/>
    <w:rsid w:val="002A58D3"/>
    <w:rsid w:val="002A73C0"/>
    <w:rsid w:val="002B3893"/>
    <w:rsid w:val="002B4E70"/>
    <w:rsid w:val="002B57C2"/>
    <w:rsid w:val="002C21BA"/>
    <w:rsid w:val="002C2F3D"/>
    <w:rsid w:val="002C408E"/>
    <w:rsid w:val="002D08C9"/>
    <w:rsid w:val="002D5AB7"/>
    <w:rsid w:val="002E1193"/>
    <w:rsid w:val="002E7343"/>
    <w:rsid w:val="002F1033"/>
    <w:rsid w:val="002F186B"/>
    <w:rsid w:val="002F2CF0"/>
    <w:rsid w:val="002F3D71"/>
    <w:rsid w:val="0030347E"/>
    <w:rsid w:val="00310092"/>
    <w:rsid w:val="00315D44"/>
    <w:rsid w:val="00315D48"/>
    <w:rsid w:val="003161D2"/>
    <w:rsid w:val="00323EB6"/>
    <w:rsid w:val="00325326"/>
    <w:rsid w:val="00330769"/>
    <w:rsid w:val="0033215D"/>
    <w:rsid w:val="0033271E"/>
    <w:rsid w:val="00334C41"/>
    <w:rsid w:val="00334E2F"/>
    <w:rsid w:val="003371FC"/>
    <w:rsid w:val="003374D6"/>
    <w:rsid w:val="003419CB"/>
    <w:rsid w:val="0034516E"/>
    <w:rsid w:val="00346B37"/>
    <w:rsid w:val="0035022E"/>
    <w:rsid w:val="003504F0"/>
    <w:rsid w:val="00352EC2"/>
    <w:rsid w:val="00354147"/>
    <w:rsid w:val="00355379"/>
    <w:rsid w:val="00355B59"/>
    <w:rsid w:val="00360A61"/>
    <w:rsid w:val="0036105A"/>
    <w:rsid w:val="0036113E"/>
    <w:rsid w:val="00362266"/>
    <w:rsid w:val="0036341C"/>
    <w:rsid w:val="003656FB"/>
    <w:rsid w:val="00373E51"/>
    <w:rsid w:val="00373EFF"/>
    <w:rsid w:val="00374AC6"/>
    <w:rsid w:val="003751E4"/>
    <w:rsid w:val="00375AA0"/>
    <w:rsid w:val="003833E6"/>
    <w:rsid w:val="00383713"/>
    <w:rsid w:val="00384110"/>
    <w:rsid w:val="00387DB5"/>
    <w:rsid w:val="003928C2"/>
    <w:rsid w:val="0039357F"/>
    <w:rsid w:val="00394A45"/>
    <w:rsid w:val="00394EFE"/>
    <w:rsid w:val="003A0BF6"/>
    <w:rsid w:val="003A2E93"/>
    <w:rsid w:val="003A3C10"/>
    <w:rsid w:val="003A4B6C"/>
    <w:rsid w:val="003A6C11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3F460D"/>
    <w:rsid w:val="0040029A"/>
    <w:rsid w:val="00400AA6"/>
    <w:rsid w:val="00403404"/>
    <w:rsid w:val="004042BE"/>
    <w:rsid w:val="00407ED2"/>
    <w:rsid w:val="0041483A"/>
    <w:rsid w:val="004175BC"/>
    <w:rsid w:val="00421BB6"/>
    <w:rsid w:val="00423EA7"/>
    <w:rsid w:val="00424281"/>
    <w:rsid w:val="004245F3"/>
    <w:rsid w:val="00426C20"/>
    <w:rsid w:val="00432AA4"/>
    <w:rsid w:val="004372D9"/>
    <w:rsid w:val="00437478"/>
    <w:rsid w:val="00440C22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9593E"/>
    <w:rsid w:val="004971F9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1D13"/>
    <w:rsid w:val="004F3462"/>
    <w:rsid w:val="004F7E0D"/>
    <w:rsid w:val="0050002E"/>
    <w:rsid w:val="005013C4"/>
    <w:rsid w:val="005018A1"/>
    <w:rsid w:val="00506B4A"/>
    <w:rsid w:val="0051014C"/>
    <w:rsid w:val="00512EC9"/>
    <w:rsid w:val="00521272"/>
    <w:rsid w:val="005267BA"/>
    <w:rsid w:val="00530C7F"/>
    <w:rsid w:val="00531AB3"/>
    <w:rsid w:val="00531EF8"/>
    <w:rsid w:val="005345C6"/>
    <w:rsid w:val="005349BE"/>
    <w:rsid w:val="00535058"/>
    <w:rsid w:val="00535D28"/>
    <w:rsid w:val="0053716F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051A"/>
    <w:rsid w:val="005B5947"/>
    <w:rsid w:val="005C4783"/>
    <w:rsid w:val="005C50EA"/>
    <w:rsid w:val="005C5746"/>
    <w:rsid w:val="005C6D49"/>
    <w:rsid w:val="005D463B"/>
    <w:rsid w:val="005D519D"/>
    <w:rsid w:val="005D61F8"/>
    <w:rsid w:val="005E609A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4334"/>
    <w:rsid w:val="0061798E"/>
    <w:rsid w:val="00620602"/>
    <w:rsid w:val="006209A0"/>
    <w:rsid w:val="00623327"/>
    <w:rsid w:val="00623706"/>
    <w:rsid w:val="006238B2"/>
    <w:rsid w:val="006252AE"/>
    <w:rsid w:val="00626470"/>
    <w:rsid w:val="00626932"/>
    <w:rsid w:val="00626E74"/>
    <w:rsid w:val="006320C1"/>
    <w:rsid w:val="00632B1B"/>
    <w:rsid w:val="0064133A"/>
    <w:rsid w:val="0064158D"/>
    <w:rsid w:val="00647CE6"/>
    <w:rsid w:val="00660A24"/>
    <w:rsid w:val="00662CF1"/>
    <w:rsid w:val="00664B1C"/>
    <w:rsid w:val="00666129"/>
    <w:rsid w:val="00671671"/>
    <w:rsid w:val="00674B1E"/>
    <w:rsid w:val="00676902"/>
    <w:rsid w:val="006769CF"/>
    <w:rsid w:val="00680638"/>
    <w:rsid w:val="006835DA"/>
    <w:rsid w:val="00683A37"/>
    <w:rsid w:val="00685071"/>
    <w:rsid w:val="00685F36"/>
    <w:rsid w:val="006925F8"/>
    <w:rsid w:val="006941D7"/>
    <w:rsid w:val="00695571"/>
    <w:rsid w:val="00695E80"/>
    <w:rsid w:val="006A7BB8"/>
    <w:rsid w:val="006B02A3"/>
    <w:rsid w:val="006B1ECE"/>
    <w:rsid w:val="006B3A5B"/>
    <w:rsid w:val="006B3CD6"/>
    <w:rsid w:val="006B56EA"/>
    <w:rsid w:val="006C1660"/>
    <w:rsid w:val="006C25A6"/>
    <w:rsid w:val="006C38B7"/>
    <w:rsid w:val="006D1312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77A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47D30"/>
    <w:rsid w:val="00753718"/>
    <w:rsid w:val="007556E0"/>
    <w:rsid w:val="0075723A"/>
    <w:rsid w:val="00760CB2"/>
    <w:rsid w:val="00761113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3A6C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D56E3"/>
    <w:rsid w:val="007E0CB0"/>
    <w:rsid w:val="007E17D7"/>
    <w:rsid w:val="007E1F54"/>
    <w:rsid w:val="007E451A"/>
    <w:rsid w:val="007E5E0F"/>
    <w:rsid w:val="007E6A2B"/>
    <w:rsid w:val="007E6F93"/>
    <w:rsid w:val="007F2E81"/>
    <w:rsid w:val="007F47C7"/>
    <w:rsid w:val="00801576"/>
    <w:rsid w:val="00801E76"/>
    <w:rsid w:val="00802A94"/>
    <w:rsid w:val="00803736"/>
    <w:rsid w:val="00803E95"/>
    <w:rsid w:val="00804E4D"/>
    <w:rsid w:val="00806115"/>
    <w:rsid w:val="008071C1"/>
    <w:rsid w:val="0081127D"/>
    <w:rsid w:val="00812BA2"/>
    <w:rsid w:val="00813DD4"/>
    <w:rsid w:val="0081562E"/>
    <w:rsid w:val="0082314F"/>
    <w:rsid w:val="00823C5D"/>
    <w:rsid w:val="00825756"/>
    <w:rsid w:val="00826776"/>
    <w:rsid w:val="0083198C"/>
    <w:rsid w:val="0083421D"/>
    <w:rsid w:val="00835A3A"/>
    <w:rsid w:val="00840082"/>
    <w:rsid w:val="00840DBF"/>
    <w:rsid w:val="008414FE"/>
    <w:rsid w:val="008443FF"/>
    <w:rsid w:val="00844CC9"/>
    <w:rsid w:val="00846EE0"/>
    <w:rsid w:val="00846F90"/>
    <w:rsid w:val="00850018"/>
    <w:rsid w:val="00850A2C"/>
    <w:rsid w:val="00850A66"/>
    <w:rsid w:val="00850B3A"/>
    <w:rsid w:val="0085156F"/>
    <w:rsid w:val="00851B74"/>
    <w:rsid w:val="00854032"/>
    <w:rsid w:val="00864908"/>
    <w:rsid w:val="00866F9E"/>
    <w:rsid w:val="008721C3"/>
    <w:rsid w:val="008734AD"/>
    <w:rsid w:val="00874D55"/>
    <w:rsid w:val="008751E1"/>
    <w:rsid w:val="00876C40"/>
    <w:rsid w:val="00877C3B"/>
    <w:rsid w:val="008835A0"/>
    <w:rsid w:val="008859CA"/>
    <w:rsid w:val="00890475"/>
    <w:rsid w:val="008A3583"/>
    <w:rsid w:val="008A3780"/>
    <w:rsid w:val="008A7B2A"/>
    <w:rsid w:val="008B2C7F"/>
    <w:rsid w:val="008B7713"/>
    <w:rsid w:val="008B7E82"/>
    <w:rsid w:val="008C54E7"/>
    <w:rsid w:val="008C73AE"/>
    <w:rsid w:val="008E637D"/>
    <w:rsid w:val="008E6DED"/>
    <w:rsid w:val="008F1DF8"/>
    <w:rsid w:val="008F441D"/>
    <w:rsid w:val="009013A0"/>
    <w:rsid w:val="00902F8F"/>
    <w:rsid w:val="0090567C"/>
    <w:rsid w:val="00905B8D"/>
    <w:rsid w:val="00906667"/>
    <w:rsid w:val="009123EA"/>
    <w:rsid w:val="00914330"/>
    <w:rsid w:val="009179BF"/>
    <w:rsid w:val="00917F34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64F9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87E98"/>
    <w:rsid w:val="00990664"/>
    <w:rsid w:val="0099453F"/>
    <w:rsid w:val="009A4BC6"/>
    <w:rsid w:val="009A5FD9"/>
    <w:rsid w:val="009A673A"/>
    <w:rsid w:val="009B0A32"/>
    <w:rsid w:val="009B0AC9"/>
    <w:rsid w:val="009B1A4F"/>
    <w:rsid w:val="009B24AA"/>
    <w:rsid w:val="009B4B40"/>
    <w:rsid w:val="009B542C"/>
    <w:rsid w:val="009B6494"/>
    <w:rsid w:val="009B73EA"/>
    <w:rsid w:val="009C0035"/>
    <w:rsid w:val="009C1195"/>
    <w:rsid w:val="009C26F1"/>
    <w:rsid w:val="009C33C3"/>
    <w:rsid w:val="009C5E7A"/>
    <w:rsid w:val="009D11F0"/>
    <w:rsid w:val="009D28CE"/>
    <w:rsid w:val="009D7BB4"/>
    <w:rsid w:val="009E019D"/>
    <w:rsid w:val="009E3265"/>
    <w:rsid w:val="009E4A93"/>
    <w:rsid w:val="009E56FC"/>
    <w:rsid w:val="009E5E6D"/>
    <w:rsid w:val="009F0451"/>
    <w:rsid w:val="009F089E"/>
    <w:rsid w:val="009F4C88"/>
    <w:rsid w:val="00A04B2F"/>
    <w:rsid w:val="00A06EE1"/>
    <w:rsid w:val="00A1320F"/>
    <w:rsid w:val="00A13BDF"/>
    <w:rsid w:val="00A16B0A"/>
    <w:rsid w:val="00A17BAE"/>
    <w:rsid w:val="00A20D5E"/>
    <w:rsid w:val="00A225CE"/>
    <w:rsid w:val="00A23536"/>
    <w:rsid w:val="00A24417"/>
    <w:rsid w:val="00A25C85"/>
    <w:rsid w:val="00A2784A"/>
    <w:rsid w:val="00A31960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84D40"/>
    <w:rsid w:val="00A8608E"/>
    <w:rsid w:val="00A9078A"/>
    <w:rsid w:val="00A907C3"/>
    <w:rsid w:val="00A97158"/>
    <w:rsid w:val="00A97AA7"/>
    <w:rsid w:val="00AA22E8"/>
    <w:rsid w:val="00AA3691"/>
    <w:rsid w:val="00AA6943"/>
    <w:rsid w:val="00AB0F89"/>
    <w:rsid w:val="00AB2107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3725B"/>
    <w:rsid w:val="00B45AF1"/>
    <w:rsid w:val="00B479CF"/>
    <w:rsid w:val="00B52FEE"/>
    <w:rsid w:val="00B60725"/>
    <w:rsid w:val="00B65BC7"/>
    <w:rsid w:val="00B74BEA"/>
    <w:rsid w:val="00B813BC"/>
    <w:rsid w:val="00B829ED"/>
    <w:rsid w:val="00B83F68"/>
    <w:rsid w:val="00B93441"/>
    <w:rsid w:val="00B94739"/>
    <w:rsid w:val="00B95A42"/>
    <w:rsid w:val="00B963E9"/>
    <w:rsid w:val="00BA27E9"/>
    <w:rsid w:val="00BA56BF"/>
    <w:rsid w:val="00BB1047"/>
    <w:rsid w:val="00BB112C"/>
    <w:rsid w:val="00BB1181"/>
    <w:rsid w:val="00BB18AA"/>
    <w:rsid w:val="00BB1C17"/>
    <w:rsid w:val="00BB22DB"/>
    <w:rsid w:val="00BB24D6"/>
    <w:rsid w:val="00BC31F0"/>
    <w:rsid w:val="00BC3AD6"/>
    <w:rsid w:val="00BC539B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2D5"/>
    <w:rsid w:val="00C22494"/>
    <w:rsid w:val="00C23481"/>
    <w:rsid w:val="00C261E5"/>
    <w:rsid w:val="00C26B52"/>
    <w:rsid w:val="00C43980"/>
    <w:rsid w:val="00C44850"/>
    <w:rsid w:val="00C51F6D"/>
    <w:rsid w:val="00C52528"/>
    <w:rsid w:val="00C525AA"/>
    <w:rsid w:val="00C53434"/>
    <w:rsid w:val="00C534A8"/>
    <w:rsid w:val="00C53B5D"/>
    <w:rsid w:val="00C5603C"/>
    <w:rsid w:val="00C56580"/>
    <w:rsid w:val="00C565DF"/>
    <w:rsid w:val="00C570F4"/>
    <w:rsid w:val="00C61088"/>
    <w:rsid w:val="00C633A3"/>
    <w:rsid w:val="00C63C03"/>
    <w:rsid w:val="00C70A1E"/>
    <w:rsid w:val="00C70F95"/>
    <w:rsid w:val="00C7415B"/>
    <w:rsid w:val="00C74E94"/>
    <w:rsid w:val="00C8530A"/>
    <w:rsid w:val="00C9177B"/>
    <w:rsid w:val="00C94BAA"/>
    <w:rsid w:val="00CA0FF7"/>
    <w:rsid w:val="00CA1C43"/>
    <w:rsid w:val="00CA4158"/>
    <w:rsid w:val="00CA4BA3"/>
    <w:rsid w:val="00CA59D4"/>
    <w:rsid w:val="00CA7B75"/>
    <w:rsid w:val="00CA7C43"/>
    <w:rsid w:val="00CB24FE"/>
    <w:rsid w:val="00CB3DD6"/>
    <w:rsid w:val="00CB444C"/>
    <w:rsid w:val="00CB54F2"/>
    <w:rsid w:val="00CB56D4"/>
    <w:rsid w:val="00CC07BC"/>
    <w:rsid w:val="00CC15AD"/>
    <w:rsid w:val="00CC2659"/>
    <w:rsid w:val="00CC2A9A"/>
    <w:rsid w:val="00CC6385"/>
    <w:rsid w:val="00CC6EF6"/>
    <w:rsid w:val="00CD04A6"/>
    <w:rsid w:val="00CD290B"/>
    <w:rsid w:val="00CD2E4C"/>
    <w:rsid w:val="00CE0F24"/>
    <w:rsid w:val="00CE0F5D"/>
    <w:rsid w:val="00CE4E45"/>
    <w:rsid w:val="00CE793D"/>
    <w:rsid w:val="00CF3EEF"/>
    <w:rsid w:val="00CF413C"/>
    <w:rsid w:val="00CF4727"/>
    <w:rsid w:val="00CF5EEF"/>
    <w:rsid w:val="00D01786"/>
    <w:rsid w:val="00D0456B"/>
    <w:rsid w:val="00D07096"/>
    <w:rsid w:val="00D074D1"/>
    <w:rsid w:val="00D1043D"/>
    <w:rsid w:val="00D10D04"/>
    <w:rsid w:val="00D11D8B"/>
    <w:rsid w:val="00D13936"/>
    <w:rsid w:val="00D13DB4"/>
    <w:rsid w:val="00D15685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36701"/>
    <w:rsid w:val="00D45472"/>
    <w:rsid w:val="00D45C06"/>
    <w:rsid w:val="00D51FF5"/>
    <w:rsid w:val="00D52C5E"/>
    <w:rsid w:val="00D53372"/>
    <w:rsid w:val="00D54A10"/>
    <w:rsid w:val="00D619A4"/>
    <w:rsid w:val="00D62D20"/>
    <w:rsid w:val="00D67867"/>
    <w:rsid w:val="00D70E00"/>
    <w:rsid w:val="00D76232"/>
    <w:rsid w:val="00D80982"/>
    <w:rsid w:val="00D92919"/>
    <w:rsid w:val="00D95683"/>
    <w:rsid w:val="00DA2413"/>
    <w:rsid w:val="00DA271E"/>
    <w:rsid w:val="00DA3D63"/>
    <w:rsid w:val="00DA46C6"/>
    <w:rsid w:val="00DB3A12"/>
    <w:rsid w:val="00DB3DDD"/>
    <w:rsid w:val="00DB4C0A"/>
    <w:rsid w:val="00DB4F15"/>
    <w:rsid w:val="00DC26A1"/>
    <w:rsid w:val="00DC656D"/>
    <w:rsid w:val="00DC7509"/>
    <w:rsid w:val="00DD59D0"/>
    <w:rsid w:val="00DD5FA9"/>
    <w:rsid w:val="00DE0CBB"/>
    <w:rsid w:val="00DE102E"/>
    <w:rsid w:val="00DE2F94"/>
    <w:rsid w:val="00DE5873"/>
    <w:rsid w:val="00DE5AF7"/>
    <w:rsid w:val="00DF1503"/>
    <w:rsid w:val="00DF1C7B"/>
    <w:rsid w:val="00DF4A92"/>
    <w:rsid w:val="00E229D1"/>
    <w:rsid w:val="00E31133"/>
    <w:rsid w:val="00E347B2"/>
    <w:rsid w:val="00E36FFF"/>
    <w:rsid w:val="00E37FF3"/>
    <w:rsid w:val="00E413D6"/>
    <w:rsid w:val="00E4259F"/>
    <w:rsid w:val="00E44AD1"/>
    <w:rsid w:val="00E50DC6"/>
    <w:rsid w:val="00E56017"/>
    <w:rsid w:val="00E604B6"/>
    <w:rsid w:val="00E626AB"/>
    <w:rsid w:val="00E70CCE"/>
    <w:rsid w:val="00E75447"/>
    <w:rsid w:val="00E761AD"/>
    <w:rsid w:val="00E778F4"/>
    <w:rsid w:val="00E810C5"/>
    <w:rsid w:val="00E829C5"/>
    <w:rsid w:val="00E84CBB"/>
    <w:rsid w:val="00E84CE0"/>
    <w:rsid w:val="00E84DF3"/>
    <w:rsid w:val="00EB36D5"/>
    <w:rsid w:val="00EB3D93"/>
    <w:rsid w:val="00EB5221"/>
    <w:rsid w:val="00EB5E88"/>
    <w:rsid w:val="00EC0384"/>
    <w:rsid w:val="00EC21EC"/>
    <w:rsid w:val="00EC3CA9"/>
    <w:rsid w:val="00ED30AF"/>
    <w:rsid w:val="00ED6C5C"/>
    <w:rsid w:val="00EE2A5C"/>
    <w:rsid w:val="00EE641F"/>
    <w:rsid w:val="00EE6765"/>
    <w:rsid w:val="00EF0A69"/>
    <w:rsid w:val="00EF20B9"/>
    <w:rsid w:val="00F0076D"/>
    <w:rsid w:val="00F00A32"/>
    <w:rsid w:val="00F0239D"/>
    <w:rsid w:val="00F06033"/>
    <w:rsid w:val="00F061A2"/>
    <w:rsid w:val="00F11A51"/>
    <w:rsid w:val="00F12302"/>
    <w:rsid w:val="00F17DED"/>
    <w:rsid w:val="00F20A0D"/>
    <w:rsid w:val="00F25561"/>
    <w:rsid w:val="00F274B8"/>
    <w:rsid w:val="00F36101"/>
    <w:rsid w:val="00F423B6"/>
    <w:rsid w:val="00F45687"/>
    <w:rsid w:val="00F46148"/>
    <w:rsid w:val="00F632F4"/>
    <w:rsid w:val="00F71C89"/>
    <w:rsid w:val="00F735F7"/>
    <w:rsid w:val="00F74CF9"/>
    <w:rsid w:val="00F75198"/>
    <w:rsid w:val="00F75F4B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011D"/>
    <w:rsid w:val="00FA0FEE"/>
    <w:rsid w:val="00FA35FD"/>
    <w:rsid w:val="00FB0450"/>
    <w:rsid w:val="00FB188D"/>
    <w:rsid w:val="00FB3D36"/>
    <w:rsid w:val="00FB497A"/>
    <w:rsid w:val="00FC7740"/>
    <w:rsid w:val="00FE11CB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aliases w:val="Bullet List,FooterText,numbered,Заговок Марина,Bullet 1,Use Case List Paragraph,Nornal indented,lp1,Párrafo de lista,Numbered List,Bulleted Text,List Paragraph1,Párrafo de titulo 3,Listenabsatz,Use Case List Paragraph Char,UL,ТЗ список"/>
    <w:basedOn w:val="a"/>
    <w:link w:val="af2"/>
    <w:uiPriority w:val="34"/>
    <w:qFormat/>
    <w:rsid w:val="0030347E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3327"/>
    <w:rPr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7">
    <w:name w:val="annotation reference"/>
    <w:basedOn w:val="a0"/>
    <w:unhideWhenUsed/>
    <w:rsid w:val="007050C9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050C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7050C9"/>
    <w:rPr>
      <w:color w:val="000000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0C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0C9"/>
    <w:rPr>
      <w:b/>
      <w:bCs/>
      <w:color w:val="000000"/>
      <w:sz w:val="20"/>
      <w:szCs w:val="20"/>
    </w:rPr>
  </w:style>
  <w:style w:type="table" w:styleId="afc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customStyle="1" w:styleId="af2">
    <w:name w:val="Абзац списка Знак"/>
    <w:aliases w:val="Bullet List Знак,FooterText Знак,numbered Знак,Заговок Марина Знак,Bullet 1 Знак,Use Case List Paragraph Знак,Nornal indented Знак,lp1 Знак,Párrafo de lista Знак,Numbered List Знак,Bulleted Text Знак,List Paragraph1 Знак,UL Знак"/>
    <w:link w:val="af1"/>
    <w:uiPriority w:val="34"/>
    <w:qFormat/>
    <w:locked/>
    <w:rsid w:val="00A90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08497-81DD-483B-8550-FDCEDEF83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7219</TotalTime>
  <Pages>1</Pages>
  <Words>4352</Words>
  <Characters>24808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687</cp:revision>
  <cp:lastPrinted>2024-09-04T04:38:00Z</cp:lastPrinted>
  <dcterms:created xsi:type="dcterms:W3CDTF">2024-08-28T04:42:00Z</dcterms:created>
  <dcterms:modified xsi:type="dcterms:W3CDTF">2025-12-22T07:09:00Z</dcterms:modified>
</cp:coreProperties>
</file>